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70A90" w14:textId="1A955DF8" w:rsidR="00622AE5" w:rsidRDefault="00622AE5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14:paraId="0B1D1A6C" w14:textId="77777777" w:rsidR="00622AE5" w:rsidRDefault="00622AE5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«КУНЬИНСКАЯ ВОЛОСТЬ»</w:t>
      </w:r>
    </w:p>
    <w:p w14:paraId="768B481F" w14:textId="77777777" w:rsidR="00622AE5" w:rsidRDefault="00622AE5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585AB184" w14:textId="77777777"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</w:p>
    <w:p w14:paraId="2A58F04B" w14:textId="3A4DFBFF" w:rsidR="00622AE5" w:rsidRDefault="002F400C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A43AF">
        <w:rPr>
          <w:rFonts w:ascii="Times New Roman" w:hAnsi="Times New Roman"/>
          <w:sz w:val="28"/>
          <w:szCs w:val="28"/>
        </w:rPr>
        <w:t>28.02</w:t>
      </w:r>
      <w:r w:rsidR="00622AE5">
        <w:rPr>
          <w:rFonts w:ascii="Times New Roman" w:hAnsi="Times New Roman"/>
          <w:sz w:val="28"/>
          <w:szCs w:val="28"/>
        </w:rPr>
        <w:t>.202</w:t>
      </w:r>
      <w:r w:rsidR="00896B3A">
        <w:rPr>
          <w:rFonts w:ascii="Times New Roman" w:hAnsi="Times New Roman"/>
          <w:sz w:val="28"/>
          <w:szCs w:val="28"/>
        </w:rPr>
        <w:t>3</w:t>
      </w:r>
      <w:r w:rsidR="00622AE5">
        <w:rPr>
          <w:rFonts w:ascii="Times New Roman" w:hAnsi="Times New Roman"/>
          <w:sz w:val="28"/>
          <w:szCs w:val="28"/>
        </w:rPr>
        <w:t xml:space="preserve"> г.</w:t>
      </w:r>
      <w:r w:rsidR="00622AE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</w:t>
      </w:r>
      <w:r w:rsidR="000A43AF">
        <w:rPr>
          <w:rFonts w:ascii="Times New Roman" w:hAnsi="Times New Roman"/>
          <w:sz w:val="28"/>
          <w:szCs w:val="28"/>
        </w:rPr>
        <w:t>10</w:t>
      </w:r>
      <w:r w:rsidR="00622AE5">
        <w:rPr>
          <w:rFonts w:ascii="Times New Roman" w:hAnsi="Times New Roman"/>
          <w:sz w:val="28"/>
          <w:szCs w:val="28"/>
        </w:rPr>
        <w:t xml:space="preserve">         </w:t>
      </w:r>
    </w:p>
    <w:p w14:paraId="7BE92F12" w14:textId="6755D1DF" w:rsidR="00622AE5" w:rsidRPr="00622AE5" w:rsidRDefault="00622AE5" w:rsidP="00622AE5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22AE5">
        <w:rPr>
          <w:rFonts w:ascii="Times New Roman" w:hAnsi="Times New Roman"/>
          <w:sz w:val="28"/>
          <w:szCs w:val="28"/>
        </w:rPr>
        <w:t>рп</w:t>
      </w:r>
      <w:proofErr w:type="spellEnd"/>
      <w:r w:rsidRPr="00622AE5">
        <w:rPr>
          <w:rFonts w:ascii="Times New Roman" w:hAnsi="Times New Roman"/>
          <w:sz w:val="28"/>
          <w:szCs w:val="28"/>
        </w:rPr>
        <w:t>. Кунья</w:t>
      </w:r>
    </w:p>
    <w:p w14:paraId="3BBFC19F" w14:textId="77777777" w:rsidR="00622AE5" w:rsidRDefault="00622AE5" w:rsidP="00622A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673C2CF" w14:textId="77777777"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оценки эффективности</w:t>
      </w:r>
    </w:p>
    <w:p w14:paraId="62055511" w14:textId="77777777"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14:paraId="019D4D2A" w14:textId="77777777"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Комплексное  развитие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 инфраструктуры</w:t>
      </w:r>
    </w:p>
    <w:p w14:paraId="0AA5EB86" w14:textId="77777777"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благоустройства муниципального образования</w:t>
      </w:r>
    </w:p>
    <w:p w14:paraId="1A492E0D" w14:textId="19EB4D54"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 на 2017 – 202</w:t>
      </w:r>
      <w:r w:rsidR="00896B3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14:paraId="04787AD0" w14:textId="77777777"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</w:p>
    <w:p w14:paraId="1D0C1D5F" w14:textId="77777777" w:rsidR="00622AE5" w:rsidRDefault="00622AE5" w:rsidP="00622A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4CF9040" w14:textId="77777777" w:rsidR="00622AE5" w:rsidRPr="00622AE5" w:rsidRDefault="00622AE5" w:rsidP="00622A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622AE5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эффективности реализации муниципальных программ в муниципальном образовании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волость», утвержденным постановлением Администрации сельского поселения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от 16.06.2016 г. № 64, Администрация сельского поселения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622AE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9DDDB6D" w14:textId="3841226A" w:rsidR="00622AE5" w:rsidRPr="00622AE5" w:rsidRDefault="00622AE5" w:rsidP="00622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b/>
          <w:sz w:val="28"/>
          <w:szCs w:val="28"/>
        </w:rPr>
        <w:tab/>
      </w:r>
      <w:r w:rsidRPr="00622AE5">
        <w:rPr>
          <w:rFonts w:ascii="Times New Roman" w:hAnsi="Times New Roman" w:cs="Times New Roman"/>
          <w:sz w:val="28"/>
          <w:szCs w:val="28"/>
        </w:rPr>
        <w:t>1.Утвердить Отчет о реализации муниципальной программы «</w:t>
      </w:r>
      <w:proofErr w:type="gramStart"/>
      <w:r w:rsidRPr="00622AE5">
        <w:rPr>
          <w:rFonts w:ascii="Times New Roman" w:hAnsi="Times New Roman" w:cs="Times New Roman"/>
          <w:sz w:val="28"/>
          <w:szCs w:val="28"/>
        </w:rPr>
        <w:t>Комплексное  развитие</w:t>
      </w:r>
      <w:proofErr w:type="gramEnd"/>
      <w:r w:rsidRPr="00622AE5">
        <w:rPr>
          <w:rFonts w:ascii="Times New Roman" w:hAnsi="Times New Roman" w:cs="Times New Roman"/>
          <w:sz w:val="28"/>
          <w:szCs w:val="28"/>
        </w:rPr>
        <w:t xml:space="preserve"> систем инфраструктуры и благоустройства муниципального образования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на 2017-202</w:t>
      </w:r>
      <w:r w:rsidR="00896B3A">
        <w:rPr>
          <w:rFonts w:ascii="Times New Roman" w:hAnsi="Times New Roman" w:cs="Times New Roman"/>
          <w:sz w:val="28"/>
          <w:szCs w:val="28"/>
        </w:rPr>
        <w:t>4</w:t>
      </w:r>
      <w:r w:rsidRPr="00622AE5">
        <w:rPr>
          <w:rFonts w:ascii="Times New Roman" w:hAnsi="Times New Roman" w:cs="Times New Roman"/>
          <w:sz w:val="28"/>
          <w:szCs w:val="28"/>
        </w:rPr>
        <w:t xml:space="preserve"> годы» (приложение 1).</w:t>
      </w:r>
    </w:p>
    <w:p w14:paraId="2F37C3AF" w14:textId="5401506C" w:rsidR="00622AE5" w:rsidRPr="00622AE5" w:rsidRDefault="00622AE5" w:rsidP="00622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sz w:val="28"/>
          <w:szCs w:val="28"/>
        </w:rPr>
        <w:tab/>
        <w:t xml:space="preserve">2.Утвердить </w:t>
      </w:r>
      <w:proofErr w:type="gramStart"/>
      <w:r w:rsidRPr="00622AE5">
        <w:rPr>
          <w:rFonts w:ascii="Times New Roman" w:hAnsi="Times New Roman" w:cs="Times New Roman"/>
          <w:sz w:val="28"/>
          <w:szCs w:val="28"/>
        </w:rPr>
        <w:t>результаты  оценки</w:t>
      </w:r>
      <w:proofErr w:type="gramEnd"/>
      <w:r w:rsidRPr="00622AE5"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муниципальной программы «Комплексное  развитие систем инфраструктуры и благоустройства муниципального образования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на 2017-202</w:t>
      </w:r>
      <w:r w:rsidR="00896B3A">
        <w:rPr>
          <w:rFonts w:ascii="Times New Roman" w:hAnsi="Times New Roman" w:cs="Times New Roman"/>
          <w:sz w:val="28"/>
          <w:szCs w:val="28"/>
        </w:rPr>
        <w:t>4</w:t>
      </w:r>
      <w:r w:rsidRPr="00622AE5">
        <w:rPr>
          <w:rFonts w:ascii="Times New Roman" w:hAnsi="Times New Roman" w:cs="Times New Roman"/>
          <w:sz w:val="28"/>
          <w:szCs w:val="28"/>
        </w:rPr>
        <w:t xml:space="preserve"> годы»  (приложение 2).</w:t>
      </w:r>
    </w:p>
    <w:p w14:paraId="095AD74F" w14:textId="77777777" w:rsidR="00622AE5" w:rsidRPr="00622AE5" w:rsidRDefault="00622AE5" w:rsidP="00622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sz w:val="28"/>
          <w:szCs w:val="28"/>
        </w:rPr>
        <w:tab/>
        <w:t xml:space="preserve">3. 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7D02B728" w14:textId="77777777" w:rsidR="00622AE5" w:rsidRPr="00622AE5" w:rsidRDefault="002F400C" w:rsidP="00622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2AE5" w:rsidRPr="00622AE5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6C3961FB" w14:textId="77777777" w:rsidR="00622AE5" w:rsidRDefault="00622AE5" w:rsidP="00622A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070BC1D" w14:textId="77777777"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</w:p>
    <w:p w14:paraId="2FED8DF6" w14:textId="77777777"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14:paraId="476BDFB9" w14:textId="77777777" w:rsidR="00622AE5" w:rsidRDefault="00622AE5" w:rsidP="00622A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О.П. </w:t>
      </w:r>
      <w:proofErr w:type="spellStart"/>
      <w:r>
        <w:rPr>
          <w:rFonts w:ascii="Times New Roman" w:hAnsi="Times New Roman"/>
          <w:sz w:val="28"/>
          <w:szCs w:val="28"/>
        </w:rPr>
        <w:t>Граненков</w:t>
      </w:r>
      <w:proofErr w:type="spellEnd"/>
    </w:p>
    <w:p w14:paraId="10728F61" w14:textId="77777777" w:rsidR="00622AE5" w:rsidRDefault="00622AE5" w:rsidP="00622AE5">
      <w:pPr>
        <w:pStyle w:val="a3"/>
        <w:rPr>
          <w:rFonts w:ascii="Times New Roman" w:hAnsi="Times New Roman"/>
          <w:sz w:val="24"/>
          <w:szCs w:val="24"/>
        </w:rPr>
      </w:pPr>
    </w:p>
    <w:p w14:paraId="15F3478B" w14:textId="77777777" w:rsidR="00622AE5" w:rsidRDefault="00622AE5" w:rsidP="00622A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Главный специалист Администрации</w:t>
      </w:r>
    </w:p>
    <w:p w14:paraId="310C6807" w14:textId="77777777" w:rsidR="00622AE5" w:rsidRDefault="00622AE5" w:rsidP="00622A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волость»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Г.Н. Дроздова</w:t>
      </w:r>
    </w:p>
    <w:p w14:paraId="52B20825" w14:textId="77777777" w:rsidR="00F97618" w:rsidRDefault="00F97618" w:rsidP="00F97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97618" w:rsidSect="000B15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500" w:type="dxa"/>
        <w:tblInd w:w="108" w:type="dxa"/>
        <w:tblLook w:val="04A0" w:firstRow="1" w:lastRow="0" w:firstColumn="1" w:lastColumn="0" w:noHBand="0" w:noVBand="1"/>
      </w:tblPr>
      <w:tblGrid>
        <w:gridCol w:w="640"/>
        <w:gridCol w:w="3800"/>
        <w:gridCol w:w="1780"/>
        <w:gridCol w:w="2140"/>
        <w:gridCol w:w="1820"/>
        <w:gridCol w:w="1640"/>
        <w:gridCol w:w="1540"/>
        <w:gridCol w:w="1340"/>
        <w:gridCol w:w="960"/>
        <w:gridCol w:w="960"/>
        <w:gridCol w:w="960"/>
        <w:gridCol w:w="960"/>
        <w:gridCol w:w="960"/>
      </w:tblGrid>
      <w:tr w:rsidR="00F97618" w:rsidRPr="00F97618" w14:paraId="61983705" w14:textId="77777777" w:rsidTr="00F97618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7CA5" w14:textId="1B7E2DDC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A94D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9D0E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F0C2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380A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B13F" w14:textId="77777777" w:rsidR="00F97618" w:rsidRPr="00F97618" w:rsidRDefault="00F97618" w:rsidP="00F97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7618">
              <w:rPr>
                <w:rFonts w:ascii="Arial" w:eastAsia="Times New Roman" w:hAnsi="Arial" w:cs="Arial"/>
                <w:sz w:val="20"/>
                <w:szCs w:val="20"/>
              </w:rPr>
              <w:t>Приложение 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A104" w14:textId="77777777" w:rsidR="00F97618" w:rsidRPr="00F97618" w:rsidRDefault="00F97618" w:rsidP="00F97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FC47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2A3A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C56B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653F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17C0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EFE0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618" w:rsidRPr="00F97618" w14:paraId="7657383A" w14:textId="77777777" w:rsidTr="00F97618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A212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4B8D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5735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772E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DAE8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BCC9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684D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206C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AFE4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A3CD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F7D8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E36B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8ACA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618" w:rsidRPr="00F97618" w14:paraId="2D62B7C5" w14:textId="77777777" w:rsidTr="00F97618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08E7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34E6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3120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5CBC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7668" w14:textId="77777777" w:rsidR="00F97618" w:rsidRPr="00F97618" w:rsidRDefault="00F97618" w:rsidP="00F97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7618">
              <w:rPr>
                <w:rFonts w:ascii="Arial" w:eastAsia="Times New Roman" w:hAnsi="Arial" w:cs="Arial"/>
                <w:sz w:val="20"/>
                <w:szCs w:val="20"/>
              </w:rPr>
              <w:t xml:space="preserve">к порядку проведения оценки эффективности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5304" w14:textId="77777777" w:rsidR="00F97618" w:rsidRPr="00F97618" w:rsidRDefault="00F97618" w:rsidP="00F97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9520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A9D8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864D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3914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668A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618" w:rsidRPr="00F97618" w14:paraId="5B7D078B" w14:textId="77777777" w:rsidTr="00F97618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BFE2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073C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633D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D7DB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A4FB" w14:textId="77777777" w:rsidR="00F97618" w:rsidRPr="00F97618" w:rsidRDefault="00F97618" w:rsidP="00F97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7618">
              <w:rPr>
                <w:rFonts w:ascii="Arial" w:eastAsia="Times New Roman" w:hAnsi="Arial" w:cs="Arial"/>
                <w:sz w:val="20"/>
                <w:szCs w:val="20"/>
              </w:rPr>
              <w:t xml:space="preserve">реализации муниципальных программ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1968" w14:textId="77777777" w:rsidR="00F97618" w:rsidRPr="00F97618" w:rsidRDefault="00F97618" w:rsidP="00F97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9E19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ED89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936A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F9B0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A6E8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618" w:rsidRPr="00F97618" w14:paraId="26985931" w14:textId="77777777" w:rsidTr="00F97618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4399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3832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BA6C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7610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F977" w14:textId="77777777" w:rsidR="00F97618" w:rsidRPr="00F97618" w:rsidRDefault="00F97618" w:rsidP="00F97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7618">
              <w:rPr>
                <w:rFonts w:ascii="Arial" w:eastAsia="Times New Roman" w:hAnsi="Arial" w:cs="Arial"/>
                <w:sz w:val="20"/>
                <w:szCs w:val="20"/>
              </w:rPr>
              <w:t>в муниципальном образовании "</w:t>
            </w:r>
            <w:proofErr w:type="spellStart"/>
            <w:r w:rsidRPr="00F97618">
              <w:rPr>
                <w:rFonts w:ascii="Arial" w:eastAsia="Times New Roman" w:hAnsi="Arial" w:cs="Arial"/>
                <w:sz w:val="20"/>
                <w:szCs w:val="20"/>
              </w:rPr>
              <w:t>Куньинская</w:t>
            </w:r>
            <w:proofErr w:type="spellEnd"/>
            <w:r w:rsidRPr="00F97618">
              <w:rPr>
                <w:rFonts w:ascii="Arial" w:eastAsia="Times New Roman" w:hAnsi="Arial" w:cs="Arial"/>
                <w:sz w:val="20"/>
                <w:szCs w:val="20"/>
              </w:rPr>
              <w:t xml:space="preserve"> волость"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0B4E" w14:textId="77777777" w:rsidR="00F97618" w:rsidRPr="00F97618" w:rsidRDefault="00F97618" w:rsidP="00F97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92F4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742E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E4E0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28E4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618" w:rsidRPr="00F97618" w14:paraId="2A62E605" w14:textId="77777777" w:rsidTr="00F97618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86A4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1341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57A3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FCCE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3696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0AD5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6E42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D4F0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B16F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DCA4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8062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EC5E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B7E7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618" w:rsidRPr="00F97618" w14:paraId="09131BF5" w14:textId="77777777" w:rsidTr="00F9761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2423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A0FC8" w14:textId="77777777" w:rsidR="00F97618" w:rsidRPr="00F97618" w:rsidRDefault="00F97618" w:rsidP="00F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7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ОТЧЕТ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46EA" w14:textId="77777777" w:rsidR="00F97618" w:rsidRPr="00F97618" w:rsidRDefault="00F97618" w:rsidP="00F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885B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BC95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A2CE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8A48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D701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618" w:rsidRPr="00F97618" w14:paraId="080F3110" w14:textId="77777777" w:rsidTr="00F97618">
        <w:trPr>
          <w:trHeight w:val="5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2A45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66F9C" w14:textId="77777777" w:rsidR="00F97618" w:rsidRPr="00F97618" w:rsidRDefault="00F97618" w:rsidP="00F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7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РЕАЛИЗАЦИИ МУНИЦИПАЛЬНОЙ ПРОГРАММЫ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85A4" w14:textId="77777777" w:rsidR="00F97618" w:rsidRPr="00F97618" w:rsidRDefault="00F97618" w:rsidP="00F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D9D7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F149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51BC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9FCB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0A61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618" w:rsidRPr="00F97618" w14:paraId="49982A09" w14:textId="77777777" w:rsidTr="00F97618">
        <w:trPr>
          <w:trHeight w:val="7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F62C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5DB23" w14:textId="77777777" w:rsidR="00F97618" w:rsidRPr="00F97618" w:rsidRDefault="00F97618" w:rsidP="00F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7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"Комплексное развитие систем инфраструктуры и благоустройства муниципального образования                          "</w:t>
            </w:r>
            <w:proofErr w:type="spellStart"/>
            <w:r w:rsidRPr="00F97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Куньинская</w:t>
            </w:r>
            <w:proofErr w:type="spellEnd"/>
            <w:r w:rsidRPr="00F97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волость" на 2017 - 2024 годы"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AFCC" w14:textId="77777777" w:rsidR="00F97618" w:rsidRPr="00F97618" w:rsidRDefault="00F97618" w:rsidP="00F9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F609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7156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E7AF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65D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DAEA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7618" w:rsidRPr="00F97618" w14:paraId="3C8D8042" w14:textId="77777777" w:rsidTr="00F97618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6BBD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23F4" w14:textId="77777777" w:rsid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90BE38" w14:textId="77777777" w:rsid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DF3502" w14:textId="04EA4CCB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7799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1BBF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4F32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FEB6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8C3F" w14:textId="77777777" w:rsidR="00F97618" w:rsidRPr="00F97618" w:rsidRDefault="00F97618" w:rsidP="00F9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97618">
              <w:rPr>
                <w:rFonts w:ascii="Arial" w:eastAsia="Times New Roman" w:hAnsi="Arial" w:cs="Arial"/>
                <w:sz w:val="20"/>
                <w:szCs w:val="20"/>
              </w:rPr>
              <w:t xml:space="preserve">   (</w:t>
            </w:r>
            <w:proofErr w:type="spellStart"/>
            <w:proofErr w:type="gramStart"/>
            <w:r w:rsidRPr="00F97618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  <w:r w:rsidRPr="00F97618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006C" w14:textId="77777777" w:rsidR="00F97618" w:rsidRDefault="00F97618" w:rsidP="00F9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C6217BD" w14:textId="1410ABBC" w:rsidR="00F97618" w:rsidRPr="00F97618" w:rsidRDefault="00F97618" w:rsidP="00F976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991C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8CEE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646C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5487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C251" w14:textId="77777777" w:rsidR="00F97618" w:rsidRPr="00F97618" w:rsidRDefault="00F97618" w:rsidP="00F9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382D40" w14:textId="77777777" w:rsidR="00F97618" w:rsidRDefault="00F97618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9938" w:type="dxa"/>
        <w:tblInd w:w="113" w:type="dxa"/>
        <w:tblLook w:val="04A0" w:firstRow="1" w:lastRow="0" w:firstColumn="1" w:lastColumn="0" w:noHBand="0" w:noVBand="1"/>
      </w:tblPr>
      <w:tblGrid>
        <w:gridCol w:w="917"/>
        <w:gridCol w:w="3574"/>
        <w:gridCol w:w="1827"/>
        <w:gridCol w:w="2121"/>
        <w:gridCol w:w="1767"/>
        <w:gridCol w:w="1564"/>
        <w:gridCol w:w="2028"/>
        <w:gridCol w:w="1340"/>
        <w:gridCol w:w="960"/>
        <w:gridCol w:w="960"/>
        <w:gridCol w:w="960"/>
        <w:gridCol w:w="960"/>
        <w:gridCol w:w="960"/>
      </w:tblGrid>
      <w:tr w:rsidR="00237FF0" w:rsidRPr="00F97618" w14:paraId="576F42F2" w14:textId="77777777" w:rsidTr="00F97618">
        <w:trPr>
          <w:trHeight w:val="312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CA99" w14:textId="27033254" w:rsidR="00237FF0" w:rsidRPr="00F97618" w:rsidRDefault="00237FF0" w:rsidP="00237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F3B2" w14:textId="02175842" w:rsidR="00237FF0" w:rsidRPr="00F97618" w:rsidRDefault="00237FF0" w:rsidP="0023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Наименование показателя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E2A1" w14:textId="54C14A0C" w:rsidR="00237FF0" w:rsidRPr="00F97618" w:rsidRDefault="00237FF0" w:rsidP="0023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Исполнитель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3B25" w14:textId="13024C19" w:rsidR="00237FF0" w:rsidRPr="00F97618" w:rsidRDefault="00237FF0" w:rsidP="0023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Источник финансирования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A946" w14:textId="33A698FC" w:rsidR="00237FF0" w:rsidRPr="00F97618" w:rsidRDefault="00237FF0" w:rsidP="0023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Объем бюджетных ассигнований           на 2022 год               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AA10" w14:textId="7290171E" w:rsidR="00237FF0" w:rsidRPr="00F97618" w:rsidRDefault="00237FF0" w:rsidP="0023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Кассовый расход           за 2022 г       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F42A" w14:textId="067FA7E7" w:rsidR="00237FF0" w:rsidRPr="00F97618" w:rsidRDefault="00237FF0" w:rsidP="0023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Результативность проводимых мероприятий   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CC9F" w14:textId="77777777" w:rsidR="00237FF0" w:rsidRPr="00F97618" w:rsidRDefault="00237FF0" w:rsidP="0023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AFAE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575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6A9E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1574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C5C1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0BA658DB" w14:textId="77777777" w:rsidTr="00F97618">
        <w:trPr>
          <w:trHeight w:val="1695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822D7" w14:textId="77777777" w:rsidR="00237FF0" w:rsidRPr="00F97618" w:rsidRDefault="00237FF0" w:rsidP="00237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D85A5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E83A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D862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DCE1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5CD5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40F4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A7DC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66E1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BC47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B0E8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8834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F727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3AACD82F" w14:textId="77777777" w:rsidTr="00F97618">
        <w:trPr>
          <w:trHeight w:val="26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7A31" w14:textId="73645A06" w:rsidR="00237FF0" w:rsidRPr="00F97618" w:rsidRDefault="00237FF0" w:rsidP="00237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58DB" w14:textId="53F36BA8" w:rsidR="00237FF0" w:rsidRPr="00F97618" w:rsidRDefault="00237FF0" w:rsidP="00237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A619" w14:textId="14E04C94" w:rsidR="00237FF0" w:rsidRPr="00F97618" w:rsidRDefault="00237FF0" w:rsidP="00237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CD11" w14:textId="572E24DD" w:rsidR="00237FF0" w:rsidRPr="00F97618" w:rsidRDefault="00237FF0" w:rsidP="00237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0A06" w14:textId="2E267081" w:rsidR="00237FF0" w:rsidRPr="00F97618" w:rsidRDefault="00237FF0" w:rsidP="00237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63F7" w14:textId="67B8C603" w:rsidR="00237FF0" w:rsidRPr="00F97618" w:rsidRDefault="00237FF0" w:rsidP="00237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E821" w14:textId="7ECD7444" w:rsidR="00237FF0" w:rsidRPr="00F97618" w:rsidRDefault="00237FF0" w:rsidP="00237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F4F5" w14:textId="77777777" w:rsidR="00237FF0" w:rsidRPr="00F97618" w:rsidRDefault="00237FF0" w:rsidP="00237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32F8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3760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2B33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2EC0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52E4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3827C7F1" w14:textId="77777777" w:rsidTr="00DC1B4D">
        <w:trPr>
          <w:trHeight w:val="18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575F" w14:textId="2AD5FAE1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9A9840" w14:textId="0304FA86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Муниципальная программа "Комплексное развитие систем инфраструктуры и благоустройства муниципального образования «</w:t>
            </w:r>
            <w:proofErr w:type="spellStart"/>
            <w:r>
              <w:rPr>
                <w:b/>
                <w:bCs/>
              </w:rPr>
              <w:t>Куньинская</w:t>
            </w:r>
            <w:proofErr w:type="spellEnd"/>
            <w:r>
              <w:rPr>
                <w:b/>
                <w:bCs/>
              </w:rPr>
              <w:t xml:space="preserve"> волость" на 2017 - 2024 годы" 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A6B0" w14:textId="64EC44CA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Администрация сельского поселения "</w:t>
            </w:r>
            <w:proofErr w:type="spellStart"/>
            <w:r>
              <w:rPr>
                <w:b/>
                <w:bCs/>
              </w:rPr>
              <w:t>Куньинская</w:t>
            </w:r>
            <w:proofErr w:type="spellEnd"/>
            <w:r>
              <w:rPr>
                <w:b/>
                <w:bCs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AD2B" w14:textId="4C4D927E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Местный/ Областной/           Федеральный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0E94" w14:textId="4952505C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13063,94309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3A4E" w14:textId="6E452768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13050,02295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8373" w14:textId="6BB86D16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A6B3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F0C0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D9C7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93F0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46B7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9CD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39ACDB36" w14:textId="77777777" w:rsidTr="00DC1B4D">
        <w:trPr>
          <w:trHeight w:val="141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338D" w14:textId="6A32850C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1.1.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7CA19C" w14:textId="086428FC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Подпрограмма муниципальной программы "Развитие систем и объектов инфраструктуры и благоустройства территории"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9B0A" w14:textId="57CE56A8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Администрация сельского поселения "</w:t>
            </w:r>
            <w:proofErr w:type="spellStart"/>
            <w:r>
              <w:rPr>
                <w:b/>
                <w:bCs/>
              </w:rPr>
              <w:t>Куньинская</w:t>
            </w:r>
            <w:proofErr w:type="spellEnd"/>
            <w:r>
              <w:rPr>
                <w:b/>
                <w:bCs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9F67" w14:textId="0DDD8B20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Местный/ Областной/           Федеральный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2B47" w14:textId="32F644AD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8044,63990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1C1C" w14:textId="4761B86E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8044,15176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256F" w14:textId="49A3B064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BCD5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2958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1061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1303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0F4A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6260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37DB1FFD" w14:textId="77777777" w:rsidTr="00F97618">
        <w:trPr>
          <w:trHeight w:val="220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7465" w14:textId="12C7B602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1.1.1.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0EFF" w14:textId="58D3CD39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3157" w14:textId="2FE82413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B53E" w14:textId="1D2D3AB6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CED0" w14:textId="7B5807DA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5953,17811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B962" w14:textId="4E7ACE8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5953,17811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CACE" w14:textId="5AEEA34A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1163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C08E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ED44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0FD6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5F2F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4AC4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400A4772" w14:textId="77777777" w:rsidTr="00F97618">
        <w:trPr>
          <w:trHeight w:val="30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FE21" w14:textId="30F078BA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1.1.1.1.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344B" w14:textId="7E09A5C0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0846" w14:textId="59FFD768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35E8" w14:textId="233A142B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BBE7" w14:textId="3DC6D6EB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5953,17811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76B8" w14:textId="14EAFF44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5953,17811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369A" w14:textId="06A542FF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8FE8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8894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72AE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39A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9216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59F2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67C862AE" w14:textId="77777777" w:rsidTr="00F97618">
        <w:trPr>
          <w:trHeight w:val="112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B289" w14:textId="014E6F2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1.1.2.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0E9B" w14:textId="71654D9A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Основное мероприятие "Обслуживание уличного освещения"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2C2B" w14:textId="1748FF66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61FB" w14:textId="0C57B2C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C98DDD5" w14:textId="04AE209E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477,69456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F8313C3" w14:textId="7586DF5E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477,69456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0273" w14:textId="30F1A3B8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AAC1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71B3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B3B8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95E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7725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9C4F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77163754" w14:textId="77777777" w:rsidTr="00F97618">
        <w:trPr>
          <w:trHeight w:val="124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A134" w14:textId="6980DBA6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1.1.2.1.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0242" w14:textId="712C205B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Оплата услуг по предоставлению уличного освещения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8AEC" w14:textId="36F35665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5D9E" w14:textId="1176E2A0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6717" w14:textId="0208941D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357,4694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BE64" w14:textId="5162FC23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357,4694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BE6C" w14:textId="1D5F406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02A2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F30A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BFF1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D4F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9AF5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7B33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1AD42139" w14:textId="77777777" w:rsidTr="00F97618">
        <w:trPr>
          <w:trHeight w:val="12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8F9F" w14:textId="42D6045D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1.1.2.2.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9537" w14:textId="65F4E64F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Проведение работ по установке, ремонту объектов уличного освещения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1947" w14:textId="17D08670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7868" w14:textId="76DDC7A6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0FCA" w14:textId="1E2F42FF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120,22516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90B9" w14:textId="61CD4AF0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120,22516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E8F6" w14:textId="4A870661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2AD1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5ABC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AAB9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5F8A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ECEE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17FC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35844684" w14:textId="77777777" w:rsidTr="00F97618">
        <w:trPr>
          <w:trHeight w:val="9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5927" w14:textId="31E460EA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1.1.3.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81803" w14:textId="7C647C53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Основное мероприятие "Озеленение территории поселения"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2C0A" w14:textId="16F0F1AD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6C9F" w14:textId="6854B6D0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0CAA" w14:textId="4581AC82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CE2A" w14:textId="63FEF8F1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1D90" w14:textId="0CDA72D6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0457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4E13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3241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AB21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B759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D188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1BF3BFB3" w14:textId="77777777" w:rsidTr="00F97618">
        <w:trPr>
          <w:trHeight w:val="9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1663" w14:textId="093080F2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1.1.3.1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1A50A" w14:textId="4557F22F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Приобретение саженцев для озеленения территории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38A3" w14:textId="50C27228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B46A" w14:textId="42B65E3A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E8E7" w14:textId="4973DF12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A7B4" w14:textId="54A54AC0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90AA" w14:textId="59F4D326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8F4A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F94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DCB6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EE83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DA81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4236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140DFE72" w14:textId="77777777" w:rsidTr="00F97618">
        <w:trPr>
          <w:trHeight w:val="9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04B3" w14:textId="7F7EF5DE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1.1.4.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73C97" w14:textId="7ACE807D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Основное мероприятие "</w:t>
            </w:r>
            <w:proofErr w:type="gramStart"/>
            <w:r>
              <w:t>Спиливание  и</w:t>
            </w:r>
            <w:proofErr w:type="gramEnd"/>
            <w:r>
              <w:t xml:space="preserve"> уборка аварийных деревьев на территории поселения"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468B" w14:textId="0C0CE7FD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2C99" w14:textId="581C913E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A4D9" w14:textId="343FDD2F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0CAB" w14:textId="74E857AB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F548" w14:textId="6D91A774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99FC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0F52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8E2A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9EC5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F0A4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8DD5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157B736F" w14:textId="77777777" w:rsidTr="00F97618">
        <w:trPr>
          <w:trHeight w:val="129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1BA0" w14:textId="1F1D68E4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1.1.4.1.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BBC83" w14:textId="2C4AEC00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Очистка территории от сухих деревьев и кустарников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E34D" w14:textId="0026216A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E899" w14:textId="14C64D52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1771" w14:textId="52AEBB9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0612" w14:textId="2B7AC26F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A6F9" w14:textId="53698D7F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6E68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5E5B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82FA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9A53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0C09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A3B7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6A84B304" w14:textId="77777777" w:rsidTr="00F97618">
        <w:trPr>
          <w:trHeight w:val="129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1588" w14:textId="4F175B23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1.1.5.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EE2B1" w14:textId="5FCF8178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6370" w14:textId="349F37EB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8FEF" w14:textId="0355294D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Областной бюджет               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B245" w14:textId="21F0F260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441,90501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D105" w14:textId="10804933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441,90501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5906" w14:textId="16591579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1B76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675E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5166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7E24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D484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9096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555AB95A" w14:textId="77777777" w:rsidTr="00F97618">
        <w:trPr>
          <w:trHeight w:val="36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8933" w14:textId="0427D496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1.1.5.1.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7A0672F" w14:textId="073FBF75" w:rsidR="00237FF0" w:rsidRPr="00F97618" w:rsidRDefault="00237FF0" w:rsidP="0023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>
              <w:t>Куньинский</w:t>
            </w:r>
            <w:proofErr w:type="spellEnd"/>
            <w:r>
              <w:t xml:space="preserve"> район"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4113" w14:textId="3575840B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6F4A" w14:textId="4E2628DD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Областной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2741" w14:textId="2B5D30F5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9306" w14:textId="7C3B1D6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1FAD" w14:textId="7C6458EC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092A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5784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32D4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BA9E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23CE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5899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19FC6775" w14:textId="77777777" w:rsidTr="00F97618">
        <w:trPr>
          <w:trHeight w:val="325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8E62" w14:textId="10FE64B1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1.1.5.2.</w:t>
            </w:r>
          </w:p>
        </w:tc>
        <w:tc>
          <w:tcPr>
            <w:tcW w:w="3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2B41386" w14:textId="0EB8B9BC" w:rsidR="00237FF0" w:rsidRPr="00F97618" w:rsidRDefault="00237FF0" w:rsidP="0023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F849" w14:textId="02794D8F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E4FA" w14:textId="7B70E2E5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5092" w14:textId="61D3652C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AD5B" w14:textId="12034E01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5E5E" w14:textId="20E55E21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FB9E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8A1B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0000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0A2A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EB5C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1D3C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6A4D1220" w14:textId="77777777" w:rsidTr="00F97618">
        <w:trPr>
          <w:trHeight w:val="124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B31F" w14:textId="5E8D62DA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1.1.5.3.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67E8" w14:textId="7DBC13DF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Содержание и благоустройство братских захоронений и гражданских кладбищ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F93C" w14:textId="1D2169C4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6E58" w14:textId="1BAD5F6D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04C2" w14:textId="5F59E4E4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438,90501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3169" w14:textId="5021E29B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438,90501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660E" w14:textId="6120FC60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09EB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463F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E2D7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00A3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3F57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A315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6F0F08D4" w14:textId="77777777" w:rsidTr="00F97618">
        <w:trPr>
          <w:trHeight w:val="124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49FE" w14:textId="249B4FF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1.1.5.4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4C1F" w14:textId="3B326422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Приобретение ритуальных венков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199B" w14:textId="65E68C1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08B4" w14:textId="09BB746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C07A" w14:textId="3975EC23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DA85" w14:textId="5E203F66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DDC2" w14:textId="5A4D5C95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3338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B9B8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A189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C881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DE7F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7B9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6AD982A9" w14:textId="77777777" w:rsidTr="00F97618">
        <w:trPr>
          <w:trHeight w:val="124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A234" w14:textId="5B10A592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1.1.5.5.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8206" w14:textId="03EBA12C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Приобретение строительных материалов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17EB" w14:textId="76F8EA59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4FE3" w14:textId="1DBCFEAF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962C" w14:textId="22B4A69D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069A" w14:textId="5060DA3A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1C02" w14:textId="6839BFC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5F4E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005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BF22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62E6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12CF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4F57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0B8F1360" w14:textId="77777777" w:rsidTr="00F97618">
        <w:trPr>
          <w:trHeight w:val="265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873B" w14:textId="4C9EA188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1.1.5.6.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A366" w14:textId="4CA13489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4609" w14:textId="66F62871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BA23" w14:textId="4F32A1D2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95A7" w14:textId="400E52F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DF58" w14:textId="70CA8735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E4DE" w14:textId="57242059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17CE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F6A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3791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A506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8783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6622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3E55CB3A" w14:textId="77777777" w:rsidTr="00F97618">
        <w:trPr>
          <w:trHeight w:val="340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13D5" w14:textId="4CA2E5F1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1.1.5.7.</w:t>
            </w:r>
          </w:p>
        </w:tc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9091" w14:textId="0BA2E933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br/>
              <w:t xml:space="preserve">Иные межбюджетные трансферты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01BC" w14:textId="387729A1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7B30" w14:textId="57DAA952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BDE1" w14:textId="2F0638FF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0141" w14:textId="5C686070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145E" w14:textId="1BC9586B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60CC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3552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6202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AAB0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F21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03A5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24C396C8" w14:textId="77777777" w:rsidTr="00F97618">
        <w:trPr>
          <w:trHeight w:val="18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3454" w14:textId="5A8E68D3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1.1.6.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E6690" w14:textId="6D1B807D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Основное мероприятие "Участие в организации деятельности по накоплению (в том числе раздельному накоплению) и транспортированию твердых коммунальных отходов"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7975" w14:textId="21965E0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3A7F" w14:textId="01B994AF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EE6F" w14:textId="0AD554D2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176,97333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D910" w14:textId="343A8DF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176,48519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1241" w14:textId="4E7C5A9D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207A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D27F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1461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703B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5A9B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C314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3005B0CC" w14:textId="77777777" w:rsidTr="00F97618">
        <w:trPr>
          <w:trHeight w:val="156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3931" w14:textId="70893AC1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1.1.6.1.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FD87" w14:textId="2054648F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Проведение работ по сбору и вывозу твердых коммунальных отходов, уборке несанкционированных свалок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1BDC" w14:textId="56A1A430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651E" w14:textId="2219174E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1174" w14:textId="0687A1D1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8779" w14:textId="6315E7E4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25E" w14:textId="4A253B8A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6244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96C2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51F6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4121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6515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A528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0A39CDCF" w14:textId="77777777" w:rsidTr="00F97618">
        <w:trPr>
          <w:trHeight w:val="156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3D9A" w14:textId="279972A0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1.1.6.2.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1F54" w14:textId="59CBC9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Паспортизация и установление класса опасности отходов для </w:t>
            </w:r>
            <w:proofErr w:type="spellStart"/>
            <w:r>
              <w:t>окпужающей</w:t>
            </w:r>
            <w:proofErr w:type="spellEnd"/>
            <w:r>
              <w:t xml:space="preserve"> среды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9FF2" w14:textId="72F315E6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FD39" w14:textId="6A998EC5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6CB7" w14:textId="4BC1263D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8FCF" w14:textId="2361AE73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BE2F" w14:textId="213B5663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DD94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3BB2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2011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DE28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5DE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2C2F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5AA78FFB" w14:textId="77777777" w:rsidTr="00F97618">
        <w:trPr>
          <w:trHeight w:val="156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43A8" w14:textId="1B9CFF4F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1.1.6.3.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6C7C" w14:textId="72E93C03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Проведение работ по уборке несанкционированных свалок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8C77" w14:textId="1A3A0BDC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8CA5" w14:textId="6C8CB145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6080" w14:textId="110483CD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176,97333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B7B5" w14:textId="59F2B7C2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176,48519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9736" w14:textId="0EDCBF83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CC9A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35EB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4985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424B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FBF5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AF23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2E260887" w14:textId="77777777" w:rsidTr="00F97618">
        <w:trPr>
          <w:trHeight w:val="156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67D9" w14:textId="67487B4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1.1.7.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DD9B" w14:textId="51D2F36A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br/>
              <w:t xml:space="preserve">"Благоустройство мест для </w:t>
            </w:r>
            <w:proofErr w:type="gramStart"/>
            <w:r>
              <w:rPr>
                <w:color w:val="000000"/>
              </w:rPr>
              <w:t>отдыха  детей</w:t>
            </w:r>
            <w:proofErr w:type="gramEnd"/>
            <w:r>
              <w:rPr>
                <w:color w:val="000000"/>
              </w:rPr>
              <w:t xml:space="preserve"> и молодежи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3AC1" w14:textId="0448DEAD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E7D7" w14:textId="7FC1270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E1E6" w14:textId="04B280D4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F046" w14:textId="0ECBD3C8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7E5B" w14:textId="56CFDB2B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3A22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F25C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7C40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925E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0860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17C1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2CC974AB" w14:textId="77777777" w:rsidTr="00F97618">
        <w:trPr>
          <w:trHeight w:val="156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EC7A" w14:textId="50305D88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1.1.7.1.</w:t>
            </w:r>
          </w:p>
        </w:tc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C399" w14:textId="733EEE8A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 мест для отдыха детей и молодежи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9A69" w14:textId="766BF579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9DD3" w14:textId="0EC7C592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                       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8AA1" w14:textId="2E4E83F5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40AA" w14:textId="6629C3CE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B576" w14:textId="012AC53D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6BE0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3B86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8B01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5AA3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FEA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F60E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6FB045BA" w14:textId="77777777" w:rsidTr="00F97618">
        <w:trPr>
          <w:trHeight w:val="156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815" w14:textId="27C7D51E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1.1.7.2.</w:t>
            </w:r>
          </w:p>
        </w:tc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5DCE" w14:textId="2D85F4B2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Приобретение, установка и ремонт детских площадок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68F2" w14:textId="01A2B73A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0632" w14:textId="1045BEED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                        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96CA" w14:textId="2A407D6C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8911" w14:textId="4ACF8EC5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282A" w14:textId="304A52BA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CF0A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8F2B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4AF9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10F2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C943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F5C4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1D5F35C4" w14:textId="77777777" w:rsidTr="00F97618">
        <w:trPr>
          <w:trHeight w:val="135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F591" w14:textId="7AEBE8B1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1.1.8.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A566" w14:textId="1D176EA5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Основное мероприятие "Реализация народной программы"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1F34" w14:textId="3EC34BE9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1657" w14:textId="7BB6EFB1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B23E" w14:textId="57FEA0FC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B58F" w14:textId="7730BE96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2DC5" w14:textId="0B568502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8F59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0653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7273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6685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AD66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D48E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1ACDF769" w14:textId="77777777" w:rsidTr="00F97618">
        <w:trPr>
          <w:trHeight w:val="1548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5314" w14:textId="5F8B2273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1.1.8.1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0CEB" w14:textId="06FDACC6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Ремонт братского захоронения д. Боталово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675E" w14:textId="5A6191DE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4C61" w14:textId="055D59A6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E6CD" w14:textId="142D0C20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1DD7" w14:textId="1589113E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9300" w14:textId="0036E1AD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554C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0679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1CD5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FF27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6AF7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3982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5D06D15B" w14:textId="77777777" w:rsidTr="00F97618">
        <w:trPr>
          <w:trHeight w:val="162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400C" w14:textId="3F5D6A1F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1.1.8.2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B0273" w14:textId="58F0FC52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Обустроййство</w:t>
            </w:r>
            <w:proofErr w:type="spellEnd"/>
            <w:r>
              <w:t xml:space="preserve"> площадки </w:t>
            </w:r>
            <w:proofErr w:type="gramStart"/>
            <w:r>
              <w:t>под контейнера</w:t>
            </w:r>
            <w:proofErr w:type="gramEnd"/>
            <w:r>
              <w:t xml:space="preserve"> и уличного туалета на гражданском захоронении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B372" w14:textId="7307F628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E2B2" w14:textId="7BE9C956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AF0A" w14:textId="271F8418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ED72" w14:textId="58687710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0DF2" w14:textId="04F2F5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ED74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7499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FC5A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02C1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7BE8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4C4C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1E9A8C18" w14:textId="77777777" w:rsidTr="00F97618">
        <w:trPr>
          <w:trHeight w:val="146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706A" w14:textId="0B60276D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1.1.8.1.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82F9" w14:textId="4B496B66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Установка забора в детском саду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7CF3" w14:textId="45C46620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3EBC" w14:textId="71FD3194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7E92" w14:textId="28895155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A3CC" w14:textId="60A0BAAE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8D39" w14:textId="11EF8D55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7B74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0762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DFF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DF41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9224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142A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4E84F3B6" w14:textId="77777777" w:rsidTr="00DC1B4D">
        <w:trPr>
          <w:trHeight w:val="147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24D3" w14:textId="5BBF89E5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1.1.9.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7DA7" w14:textId="267E7909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Основное мероприятие "Создание условий для организации удобства и комфорта жителей поселения"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690D" w14:textId="654BE6F2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FB74" w14:textId="722AB77B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Местный/ Областной/           Федеральный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61E9" w14:textId="532E36D5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458,88889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2080" w14:textId="58161D7F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458,88889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CE2E" w14:textId="51828406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81F8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D6F8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B3B3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9812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AD4E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36BF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395C12A9" w14:textId="77777777" w:rsidTr="00F97618">
        <w:trPr>
          <w:trHeight w:val="12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5B0B" w14:textId="54064C9F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1.1.9.1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8B3E" w14:textId="3C71A7C6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Проаведение</w:t>
            </w:r>
            <w:proofErr w:type="spellEnd"/>
            <w:r>
              <w:t xml:space="preserve"> прочих мероприятий по </w:t>
            </w:r>
            <w:proofErr w:type="spellStart"/>
            <w:r>
              <w:t>благоутройству</w:t>
            </w:r>
            <w:proofErr w:type="spellEnd"/>
            <w:r>
              <w:t xml:space="preserve">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7FA0" w14:textId="3DB9E012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D624" w14:textId="0DA6B043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2C0C" w14:textId="6A8C39C0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A3B2" w14:textId="5FA1CD24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CD9D" w14:textId="26EE1B70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D3BC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82A6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12B8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CC6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3230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24F2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0C2AD635" w14:textId="77777777" w:rsidTr="00F97618">
        <w:trPr>
          <w:trHeight w:val="118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A075" w14:textId="568ECADC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1.1.9.2.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71C9" w14:textId="5DF9DE2F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Мероприятия, направленные на снижение напряженности на рынке труда для особых категорий граждан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F839" w14:textId="4C4DE28A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7221" w14:textId="754877B3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Областной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4A82" w14:textId="3D2A6703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3411" w14:textId="171E6611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5E06" w14:textId="641C1E03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CA98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0ED2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73D1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F77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32BA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EBDF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067F3AF9" w14:textId="77777777" w:rsidTr="00F97618">
        <w:trPr>
          <w:trHeight w:val="140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5D09" w14:textId="297D83FE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1.1.9.3.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FB6F" w14:textId="036CDFC8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Обеспечение мероприятий по оборудованию контейнерных площадок для накопления ТКО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B102" w14:textId="4382E2A4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71D7" w14:textId="46EE37A2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Областной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3653" w14:textId="11225CD5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D350" w14:textId="108F1BCB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70A3" w14:textId="2D7F488D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0F7C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BB99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B53A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20FA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E56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2878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627F201F" w14:textId="77777777" w:rsidTr="00F97618">
        <w:trPr>
          <w:trHeight w:val="140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0F7D" w14:textId="69BE3A1F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1.1.9.4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0E9E" w14:textId="4A3938AA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обеспечения мероприятий по оборудованию контейнерных площадок для накопления ТКО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A5ED" w14:textId="750BA53C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6FD6" w14:textId="4E7D32B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063B" w14:textId="4E047A9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0D0D" w14:textId="53EFD57A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A33C" w14:textId="792294DD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03D9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6782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D199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BFA9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9183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FD45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1190BE9F" w14:textId="77777777" w:rsidTr="00F97618">
        <w:trPr>
          <w:trHeight w:val="140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4038" w14:textId="5FB3AA21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1.1.9.5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80F5" w14:textId="33EA6918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Расходы на развитие институтов территориального общественного самоуправления и поддержку проектов местных инициатив ТОС "</w:t>
            </w:r>
            <w:proofErr w:type="spellStart"/>
            <w:r>
              <w:t>Ущицы</w:t>
            </w:r>
            <w:proofErr w:type="spellEnd"/>
            <w:r>
              <w:t xml:space="preserve">" д. </w:t>
            </w:r>
            <w:proofErr w:type="spellStart"/>
            <w:r>
              <w:t>Ущицы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FDF6" w14:textId="07C79B16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A0BB" w14:textId="6DA8467F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Областной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0205" w14:textId="43D9AEE0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5CB9" w14:textId="2BCC114F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F60F" w14:textId="572B1260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508E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066B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FE80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6737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8657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9DE2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101FE145" w14:textId="77777777" w:rsidTr="00F97618">
        <w:trPr>
          <w:trHeight w:val="140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933B" w14:textId="29B4304B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1.1.9.6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247C" w14:textId="18D70EB0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на развитие институтов территориального общественного самоуправления и поддержку проектов местных инициатив ТОС "</w:t>
            </w:r>
            <w:proofErr w:type="spellStart"/>
            <w:r>
              <w:t>Ущицы</w:t>
            </w:r>
            <w:proofErr w:type="spellEnd"/>
            <w:r>
              <w:t xml:space="preserve">" д. </w:t>
            </w:r>
            <w:proofErr w:type="spellStart"/>
            <w:r>
              <w:t>Ущицы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922C" w14:textId="0097FEEC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75C2" w14:textId="4DF1D418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49CC" w14:textId="4D05D41B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2,0202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0B65" w14:textId="6846D57B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2,0202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1E4B" w14:textId="3103803B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2611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6012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8329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6FAC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E0AC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C906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02030482" w14:textId="77777777" w:rsidTr="00F97618">
        <w:trPr>
          <w:trHeight w:val="140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D1BC" w14:textId="3A0E3828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1.1.9.7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DF94" w14:textId="1A37B62B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Расходы на развитие институтов территориального общественного самоуправления и поддержку проектов местных инициатив ТОС "Радуга" д. Шейкино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1923" w14:textId="4B81D20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54F7" w14:textId="4DEDB52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6E4E" w14:textId="71BE576E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99CE" w14:textId="0F57E09E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23DD" w14:textId="697189A4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BFAF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73B7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16D6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E40A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1460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57F5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787A2C61" w14:textId="77777777" w:rsidTr="00F97618">
        <w:trPr>
          <w:trHeight w:val="1488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B309" w14:textId="5BDC05A2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1.1.9.8.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48E0" w14:textId="46A3B02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на развитие институтов территориального общественного самоуправления и поддержку проектов местных инициатив ТОС "Радуга" д. Шейкино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735E" w14:textId="54F5ACB4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CD9E" w14:textId="49E7C5CE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Местныйй</w:t>
            </w:r>
            <w:proofErr w:type="spellEnd"/>
            <w:r>
              <w:t xml:space="preserve">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F286" w14:textId="1608406B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1,86869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ED7F" w14:textId="5E8858D8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1,86869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13DB" w14:textId="3D537BEB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6F8F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80DC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75C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194F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AB64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DDF1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0B17B092" w14:textId="77777777" w:rsidTr="00F97618">
        <w:trPr>
          <w:trHeight w:val="14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9089" w14:textId="2D76D1C1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1.1.10.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867EA9" w14:textId="02F73190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Основное мероприятие "Ликвидации очагов сорного растения борщевик Сосновского"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D74B" w14:textId="6EFE1FF8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FDB6" w14:textId="50110449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Областной бюджет               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0210" w14:textId="66F39F99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FC93" w14:textId="1A4577EB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684C" w14:textId="49E4F0F2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FDBB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CBC6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206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E9F6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5F94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891B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4E224AA5" w14:textId="77777777" w:rsidTr="00F97618">
        <w:trPr>
          <w:trHeight w:val="118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89C3" w14:textId="5F4881E8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1.1.10.1.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FAC493" w14:textId="244996EF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Ликвидация очагов сорного растения борщевика Сосновского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00DB" w14:textId="6DE2F2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E05E" w14:textId="6975A654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7E71" w14:textId="41C222BC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9E79" w14:textId="5F5EB32C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77AC" w14:textId="319A2DBE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FB05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BA44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BF89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B5EB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FFB1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04F1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674EA079" w14:textId="77777777" w:rsidTr="00F97618">
        <w:trPr>
          <w:trHeight w:val="118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8585" w14:textId="6FC35B92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1.1.10.2.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8CF02B" w14:textId="0401400B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ликвидации очагов сорного растения борщевик Сосновского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8BF2" w14:textId="63339834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9329" w14:textId="66B78CB6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7A57" w14:textId="0F721725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2B8F" w14:textId="2CC9E491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B927" w14:textId="6B808D22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13D0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FC23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A1EE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11C8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1C45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4B39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27EAD659" w14:textId="77777777" w:rsidTr="00F97618">
        <w:trPr>
          <w:trHeight w:val="15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28D5" w14:textId="20B48422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7E5C48" w14:textId="0892648A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F506" w14:textId="54805E14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Администрация сельского поселения "</w:t>
            </w:r>
            <w:proofErr w:type="spellStart"/>
            <w:r>
              <w:rPr>
                <w:b/>
                <w:bCs/>
              </w:rPr>
              <w:t>Куньинская</w:t>
            </w:r>
            <w:proofErr w:type="spellEnd"/>
            <w:r>
              <w:rPr>
                <w:b/>
                <w:bCs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A9DD" w14:textId="09AE86B1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7673" w14:textId="38AA4565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FA95" w14:textId="498E697E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7,2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1A0B" w14:textId="65DCC30D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F1D6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7069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6BE6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24DA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B847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6A03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30CB1D96" w14:textId="77777777" w:rsidTr="00F97618">
        <w:trPr>
          <w:trHeight w:val="105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E554" w14:textId="1874F630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AEEB" w14:textId="0115EA3F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3A53" w14:textId="59FE8940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4A88" w14:textId="12BC795E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2F14" w14:textId="0ED23FA3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ECC8" w14:textId="59C06F0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7851" w14:textId="5CF3F824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9617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C1F5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8010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B829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C846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F4EE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4E3E52C9" w14:textId="77777777" w:rsidTr="00F97618">
        <w:trPr>
          <w:trHeight w:val="146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D623" w14:textId="476DE9C2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2.1.1.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E3F8" w14:textId="4513F1EF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Приобретение пожарного инвентаря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6041" w14:textId="771E8386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A289" w14:textId="2ABFA44D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449A" w14:textId="762C876F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1D4" w14:textId="3DB438A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293E" w14:textId="5FC6BBB7" w:rsidR="00237FF0" w:rsidRPr="00F97618" w:rsidRDefault="00237FF0" w:rsidP="00237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DDFA" w14:textId="77777777" w:rsidR="00237FF0" w:rsidRPr="00F97618" w:rsidRDefault="00237FF0" w:rsidP="00237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B156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1132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AD03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440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7925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388FC3DD" w14:textId="77777777" w:rsidTr="00F97618">
        <w:trPr>
          <w:trHeight w:val="14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DAC3" w14:textId="654A2489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2.1.2.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3A56" w14:textId="0B1E4BB8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Монтаж и обслуживание системы пожарной сигнализации Административного здания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EABC" w14:textId="7E43E39B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DA95" w14:textId="7808D20E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4704" w14:textId="19F6A59A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49D5" w14:textId="5B1F046A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4113" w14:textId="28E853AA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67CB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B42E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35F4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CB8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A800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08A6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1C4C7BFC" w14:textId="77777777" w:rsidTr="00F97618">
        <w:trPr>
          <w:trHeight w:val="15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BCFD" w14:textId="37EFBE51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2F98" w14:textId="544F63FB" w:rsidR="00237FF0" w:rsidRPr="00F97618" w:rsidRDefault="00237FF0" w:rsidP="0023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B375" w14:textId="244DBB4E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Администрация сельского поселения "</w:t>
            </w:r>
            <w:proofErr w:type="spellStart"/>
            <w:r>
              <w:rPr>
                <w:b/>
                <w:bCs/>
              </w:rPr>
              <w:t>Куньинская</w:t>
            </w:r>
            <w:proofErr w:type="spellEnd"/>
            <w:r>
              <w:rPr>
                <w:b/>
                <w:bCs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7629" w14:textId="7BBC7CA0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Федеральный бюджет            Областной бюджет               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B087" w14:textId="48360A5D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4712,10319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0F645" w14:textId="7D2C37C8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4698,67119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9CFE" w14:textId="510E6388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99,7%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93A4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CC7B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2C41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7B7A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C432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99F0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340A7E9F" w14:textId="77777777" w:rsidTr="00F97618">
        <w:trPr>
          <w:trHeight w:val="139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2653" w14:textId="06198361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0555" w14:textId="5DC7AD3A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7D26" w14:textId="44A84BB0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EA9A" w14:textId="655FB31D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0F2" w14:textId="4B4FFB31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4002,95743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0613" w14:textId="643B20FB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4002,95743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EFA7" w14:textId="35A5957F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B0F5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984C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67A9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A63F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8F6F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7947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09CB3C06" w14:textId="77777777" w:rsidTr="00F97618">
        <w:trPr>
          <w:trHeight w:val="8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6DE9" w14:textId="37E87CBF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3673" w14:textId="2D040153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Обеспечение деятельности Главы поселения 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931A" w14:textId="3BE72050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FE32" w14:textId="2F02C2BA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B562" w14:textId="348E5725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692,20145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35B0" w14:textId="6E4EA100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692,20145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668D" w14:textId="204AF4F9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D8E1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2FA4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9074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7EDF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E47E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6115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3C76CA7E" w14:textId="77777777" w:rsidTr="00F97618">
        <w:trPr>
          <w:trHeight w:val="93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5A0A" w14:textId="28970D4C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3.1.2.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23BF" w14:textId="1DD11DA1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Обеспечение деятельности администрации поселения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48BA" w14:textId="6154552C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E89A" w14:textId="6E6A29C5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3E68" w14:textId="6D9E8B7D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3310,75598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C2D2" w14:textId="7DACF49B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3310,75598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BE1F" w14:textId="42C38318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57D9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D63C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6A55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EAA4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4C0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6A96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372BFFA0" w14:textId="77777777" w:rsidTr="00F97618">
        <w:trPr>
          <w:trHeight w:val="129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20FC" w14:textId="5F8018CB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3.2.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553BE4" w14:textId="5FAE43C3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5338" w14:textId="7C200CFC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90CB" w14:textId="1513B736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Федеральный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828E" w14:textId="2B729719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268,94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4E03" w14:textId="45BC7C19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255,508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AD6B" w14:textId="51AD1649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C408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1870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36A4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F3A8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4691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F24B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0D054435" w14:textId="77777777" w:rsidTr="00F97618">
        <w:trPr>
          <w:trHeight w:val="12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6D26" w14:textId="52BC169B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3.2.1.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2457" w14:textId="0E4A8AE5" w:rsidR="00237FF0" w:rsidRPr="00F97618" w:rsidRDefault="00237FF0" w:rsidP="00237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t xml:space="preserve">Субвенция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2022" w14:textId="2B4F8A66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7C03" w14:textId="509DE450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Федеральный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59C2" w14:textId="1D30E6FD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268,94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1E2D" w14:textId="2007BABE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255,508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6EC0" w14:textId="36A0FEEE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A3C1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DB17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A8C5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615E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3EE5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B8D2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198CE619" w14:textId="77777777" w:rsidTr="00F97618">
        <w:trPr>
          <w:trHeight w:val="139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58BB" w14:textId="71157F74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CF9B" w14:textId="5E67F45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Основное мероприятие "Социальная поддержка граждан"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46B3" w14:textId="368C8B7E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0F41" w14:textId="7493EB2A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FC5E" w14:textId="5F9D65EC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255,30926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6E20" w14:textId="452CBE9E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255,30926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A281" w14:textId="7D7E9252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29D3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39E7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19E1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80B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AEBF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B84B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57DC5943" w14:textId="77777777" w:rsidTr="00F97618">
        <w:trPr>
          <w:trHeight w:val="139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002F" w14:textId="1BBF3078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3.3.1.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E045" w14:textId="457927A8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Доплата к пенсиям муниципальным служащим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7EB2" w14:textId="3285586E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6562" w14:textId="0FB4B5D8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17AD" w14:textId="7529191E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193,30926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0EBB" w14:textId="02CC148B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193,30926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EF54" w14:textId="3AB47242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49B9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20BE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C708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459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6B5B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5B4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6F986B41" w14:textId="77777777" w:rsidTr="00F97618">
        <w:trPr>
          <w:trHeight w:val="139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3356" w14:textId="31AD3F14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3,3.2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133578" w14:textId="3421E304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Единовременные выплаты отдельным категориям граждан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2485" w14:textId="3C0BAA44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D9AE" w14:textId="75E5FF52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E07A" w14:textId="51E8B6DA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49F6" w14:textId="233C8F86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5190" w14:textId="66548D7C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E112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4EA0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16DC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BB62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60B0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21B8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1EDABD08" w14:textId="77777777" w:rsidTr="00F97618">
        <w:trPr>
          <w:trHeight w:val="139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8D88" w14:textId="18F90F2A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3.3.3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DD6A0E" w14:textId="6FB6673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Единовременные выплаты отдельным категориям граждан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7826" w14:textId="51866A4D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1434" w14:textId="6870B81E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1D41" w14:textId="076DCB5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24F2" w14:textId="1E2C2792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4C0D" w14:textId="7E2EB951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7D65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4A09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F38A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DEC8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7CFF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EA0E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411B6642" w14:textId="77777777" w:rsidTr="00F97618">
        <w:trPr>
          <w:trHeight w:val="139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B13F" w14:textId="44CBA0AF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A68BD0" w14:textId="7DC25F72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Основное мероприятие "Осуществление работ по разработке генеральных планов, правил землепользования и застройки поселений"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80CF" w14:textId="0840B5FC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3B4C" w14:textId="438AC63A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B1FE" w14:textId="582CD0A3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184,8965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3FE0" w14:textId="03D703C0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184,8965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7614" w14:textId="1DA0C434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A0ED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7EC2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D06F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2B2F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8376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3A75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78E2D3A4" w14:textId="77777777" w:rsidTr="00F97618">
        <w:trPr>
          <w:trHeight w:val="139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BDF4" w14:textId="2F00115C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3.4.1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3A1A86" w14:textId="0AB5CA56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Составление правил землепользования и застройки поселений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5B33" w14:textId="123CB78C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892B" w14:textId="267A3CB0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2811" w14:textId="017C081C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C7F5" w14:textId="25EA727B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A2D2" w14:textId="00A7003C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418F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DAAC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DC83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7A3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382B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CAC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20EF12BB" w14:textId="77777777" w:rsidTr="00F97618">
        <w:trPr>
          <w:trHeight w:val="139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2B1F" w14:textId="782E2E3C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3.4.2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291782" w14:textId="796F72EB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Иные межбюджетные трансферты на осуществление работ по </w:t>
            </w:r>
            <w:proofErr w:type="spellStart"/>
            <w:r>
              <w:t>разработкеи</w:t>
            </w:r>
            <w:proofErr w:type="spellEnd"/>
            <w:r>
              <w:t xml:space="preserve"> проекта генерального плана, правил землепользования и застройки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A881" w14:textId="4EBB15E9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FAE8" w14:textId="2B104D94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9045" w14:textId="70A2049F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99,8965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5AEA" w14:textId="77471DE3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99,8965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B787" w14:textId="40314985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5489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0933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DCF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D2AA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AE3A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EB8B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0D372036" w14:textId="77777777" w:rsidTr="00F97618">
        <w:trPr>
          <w:trHeight w:val="139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649B" w14:textId="153FBDD3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564B86" w14:textId="51FF8F39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Подпрограмма муниципальной программы "Создание условий для организации досуга и </w:t>
            </w:r>
            <w:proofErr w:type="gramStart"/>
            <w:r>
              <w:rPr>
                <w:b/>
                <w:bCs/>
              </w:rPr>
              <w:t>обеспечения  жителей</w:t>
            </w:r>
            <w:proofErr w:type="gramEnd"/>
            <w:r>
              <w:rPr>
                <w:b/>
                <w:bCs/>
              </w:rPr>
              <w:t xml:space="preserve"> поселения услугами организаций культуры"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3CE1" w14:textId="6129C2CD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Администрация сельского поселения "</w:t>
            </w:r>
            <w:proofErr w:type="spellStart"/>
            <w:r>
              <w:rPr>
                <w:b/>
                <w:bCs/>
              </w:rPr>
              <w:t>Куньинская</w:t>
            </w:r>
            <w:proofErr w:type="spellEnd"/>
            <w:r>
              <w:rPr>
                <w:b/>
                <w:bCs/>
              </w:rP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5E79" w14:textId="505F4AEB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46E3" w14:textId="4BC00B0B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40EA" w14:textId="0D8325CC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31AA" w14:textId="6F45AB74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2CBD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0A4F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1C4A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2770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C464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D57F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715A38CE" w14:textId="77777777" w:rsidTr="00F97618">
        <w:trPr>
          <w:trHeight w:val="11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7E81" w14:textId="59FDDA93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C7E4" w14:textId="609FF2B2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Основное мероприятие "создание условий для организации досуга и </w:t>
            </w:r>
            <w:proofErr w:type="gramStart"/>
            <w:r>
              <w:t>обеспечения  жителей</w:t>
            </w:r>
            <w:proofErr w:type="gramEnd"/>
            <w:r>
              <w:t xml:space="preserve"> поселения услугами организаций культуры"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7C66" w14:textId="5BAF67B8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Администрация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3795" w14:textId="4E369F85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49DC" w14:textId="3347344E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6B24" w14:textId="35BA5D8F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2568" w14:textId="337E8594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051D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E69A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7D35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3D3C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FE9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A260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561EA60F" w14:textId="77777777" w:rsidTr="00F97618">
        <w:trPr>
          <w:trHeight w:val="156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214F" w14:textId="37A36FB2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4.1.1.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B1E2" w14:textId="7B9A2A1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114E" w14:textId="12207A34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Администраци</w:t>
            </w:r>
            <w:proofErr w:type="spellEnd"/>
            <w:r>
              <w:t xml:space="preserve">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ADE1" w14:textId="37066101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9B0F" w14:textId="2336960B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4DEA" w14:textId="7266521A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DE14" w14:textId="7B83A651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7776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CDAC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1739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DA71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2140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8C49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13EDAC18" w14:textId="77777777" w:rsidTr="00F97618">
        <w:trPr>
          <w:trHeight w:val="156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699C" w14:textId="32D47123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6F8C" w14:textId="2F08AF90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Подпрограмма "Развитие физической культуры и спорта на территории поселения"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1AA9" w14:textId="776F0F0F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Администраци</w:t>
            </w:r>
            <w:proofErr w:type="spellEnd"/>
            <w:r>
              <w:t xml:space="preserve">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A634" w14:textId="24DA2A40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E671" w14:textId="1905FC2D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56D0" w14:textId="67A7A5FF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5AA2" w14:textId="567454D9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AFFF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BDDA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2379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932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045B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0B0C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0DCB4E76" w14:textId="77777777" w:rsidTr="00F97618">
        <w:trPr>
          <w:trHeight w:val="156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DB4E" w14:textId="298D4884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F6DB" w14:textId="708BEA3F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Основное мероприятие "Проведение мероприятий в области физкультуры и спорта на территории поселения"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2041" w14:textId="07074631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Администраци</w:t>
            </w:r>
            <w:proofErr w:type="spellEnd"/>
            <w:r>
              <w:t xml:space="preserve">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1848" w14:textId="08E6C4A6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649D" w14:textId="246A2B1D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A895" w14:textId="0904228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5C42" w14:textId="5AF46EC5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1AAE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62B9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210F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0BB9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98CB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5C65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4A2C0959" w14:textId="77777777" w:rsidTr="00F97618">
        <w:trPr>
          <w:trHeight w:val="156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BF16" w14:textId="34FA859C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5,1.1.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8E01" w14:textId="1DA10B18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7C20" w14:textId="3C5F263A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Администраци</w:t>
            </w:r>
            <w:proofErr w:type="spellEnd"/>
            <w:r>
              <w:t xml:space="preserve"> сельского поселения "</w:t>
            </w:r>
            <w:proofErr w:type="spellStart"/>
            <w:r>
              <w:t>Куньинская</w:t>
            </w:r>
            <w:proofErr w:type="spellEnd"/>
            <w:r>
              <w:t xml:space="preserve"> волость"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C791" w14:textId="25BD233F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Местный бюджет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EDC1" w14:textId="217B5AEB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C40D" w14:textId="1C93E05D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16BD" w14:textId="280E895F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3FC7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9D71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E47A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C96E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41C6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2758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4BD062FF" w14:textId="77777777" w:rsidTr="00F97618">
        <w:trPr>
          <w:trHeight w:val="31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85E2" w14:textId="5B4E8533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EDD1" w14:textId="608555E7" w:rsidR="00237FF0" w:rsidRPr="00F97618" w:rsidRDefault="00237FF0" w:rsidP="0023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460B" w14:textId="2FB8A024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C2AD" w14:textId="4CF4A53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46E7" w14:textId="37237D9A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13063,94309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06E0" w14:textId="0B924575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13050,02295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9C10" w14:textId="7F1DD1D6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99,9%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DFBE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2BE7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1961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7DA0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1F5E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347D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5FB28CC3" w14:textId="77777777" w:rsidTr="00F97618">
        <w:trPr>
          <w:trHeight w:val="31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A456" w14:textId="6A95E9A0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269A" w14:textId="270CDA52" w:rsidR="00237FF0" w:rsidRPr="00F97618" w:rsidRDefault="00237FF0" w:rsidP="0023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в т.ч. Федеральный бюджет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8DA1" w14:textId="77F55084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2F5A" w14:textId="4BBC91DE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960A" w14:textId="2F7AF713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268,94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F1B3" w14:textId="1DDF3BCF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255,508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215E" w14:textId="41ADECAE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D59D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9FEE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5AA2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C547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1920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9C6C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4CB1A90A" w14:textId="77777777" w:rsidTr="00F97618">
        <w:trPr>
          <w:trHeight w:val="31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F126" w14:textId="4C5C0732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369E" w14:textId="15DC044E" w:rsidR="00237FF0" w:rsidRPr="00F97618" w:rsidRDefault="00237FF0" w:rsidP="0023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в т.ч. Областной бюджет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0FE3" w14:textId="26D77EF4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2BB1" w14:textId="678D0861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EFED" w14:textId="6D924F35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5401" w14:textId="078E12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452,8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7C69" w14:textId="3EB28B00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9E02" w14:textId="77777777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B912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DB9A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8AA5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C4C4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7176" w14:textId="77777777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FF0" w:rsidRPr="00F97618" w14:paraId="61A078FF" w14:textId="77777777" w:rsidTr="00F97618">
        <w:trPr>
          <w:trHeight w:val="31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B10F" w14:textId="18DBAAC3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70C8" w14:textId="3892B3E4" w:rsidR="00237FF0" w:rsidRPr="00F97618" w:rsidRDefault="00237FF0" w:rsidP="0023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в т.ч. Местный бюджет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6473" w14:textId="3DD79D65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67AB" w14:textId="7B2F0C5A" w:rsidR="00237FF0" w:rsidRPr="00F97618" w:rsidRDefault="00237FF0" w:rsidP="0023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E76E" w14:textId="49398A5B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12342,20309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5EC7" w14:textId="4F7CA3CA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12341,71495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967D" w14:textId="6AF135DA" w:rsidR="00237FF0" w:rsidRPr="00F97618" w:rsidRDefault="00237FF0" w:rsidP="00237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A1AF9" w14:textId="542C49C1" w:rsidR="00237FF0" w:rsidRPr="00F97618" w:rsidRDefault="00237FF0" w:rsidP="00237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96E24" w14:textId="77777777" w:rsidR="00237FF0" w:rsidRPr="00F97618" w:rsidRDefault="00237FF0" w:rsidP="00237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7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330F2" w14:textId="77777777" w:rsidR="00237FF0" w:rsidRPr="00F97618" w:rsidRDefault="00237FF0" w:rsidP="00237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7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993E5" w14:textId="77777777" w:rsidR="00237FF0" w:rsidRPr="00F97618" w:rsidRDefault="00237FF0" w:rsidP="00237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7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BAC2F" w14:textId="77777777" w:rsidR="00237FF0" w:rsidRPr="00F97618" w:rsidRDefault="00237FF0" w:rsidP="00237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7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94172" w14:textId="77777777" w:rsidR="00237FF0" w:rsidRPr="00F97618" w:rsidRDefault="00237FF0" w:rsidP="00237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76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7F1283F6" w14:textId="5C932AE0" w:rsidR="00F97618" w:rsidRDefault="00F97618" w:rsidP="00F97618">
      <w:pPr>
        <w:tabs>
          <w:tab w:val="left" w:pos="5004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01D93CC3" w14:textId="77777777" w:rsidR="00F97618" w:rsidRDefault="00F97618" w:rsidP="00F97618">
      <w:pPr>
        <w:tabs>
          <w:tab w:val="left" w:pos="5004"/>
        </w:tabs>
      </w:pPr>
    </w:p>
    <w:p w14:paraId="4C825E3A" w14:textId="77777777" w:rsidR="00F97618" w:rsidRDefault="00F97618" w:rsidP="00F97618">
      <w:pPr>
        <w:tabs>
          <w:tab w:val="left" w:pos="5004"/>
        </w:tabs>
      </w:pPr>
    </w:p>
    <w:p w14:paraId="199940CA" w14:textId="77777777" w:rsidR="00F97618" w:rsidRDefault="00F97618" w:rsidP="00F97618">
      <w:pPr>
        <w:tabs>
          <w:tab w:val="left" w:pos="5004"/>
        </w:tabs>
      </w:pPr>
    </w:p>
    <w:p w14:paraId="586C5EBF" w14:textId="77777777" w:rsidR="00F97618" w:rsidRDefault="00F97618" w:rsidP="00F97618">
      <w:pPr>
        <w:tabs>
          <w:tab w:val="left" w:pos="5004"/>
        </w:tabs>
      </w:pPr>
    </w:p>
    <w:p w14:paraId="6F1D8397" w14:textId="77777777" w:rsidR="00237FF0" w:rsidRDefault="00237FF0" w:rsidP="00F97618">
      <w:pPr>
        <w:pStyle w:val="a7"/>
        <w:spacing w:line="276" w:lineRule="auto"/>
        <w:ind w:left="0"/>
        <w:jc w:val="right"/>
      </w:pPr>
    </w:p>
    <w:p w14:paraId="04B295D2" w14:textId="77777777" w:rsidR="00237FF0" w:rsidRDefault="00237FF0" w:rsidP="00F97618">
      <w:pPr>
        <w:pStyle w:val="a7"/>
        <w:spacing w:line="276" w:lineRule="auto"/>
        <w:ind w:left="0"/>
        <w:jc w:val="right"/>
      </w:pPr>
    </w:p>
    <w:p w14:paraId="3A7F7C02" w14:textId="77777777" w:rsidR="00237FF0" w:rsidRDefault="00237FF0" w:rsidP="00F97618">
      <w:pPr>
        <w:pStyle w:val="a7"/>
        <w:spacing w:line="276" w:lineRule="auto"/>
        <w:ind w:left="0"/>
        <w:jc w:val="right"/>
      </w:pPr>
    </w:p>
    <w:p w14:paraId="70A533B4" w14:textId="77777777" w:rsidR="00237FF0" w:rsidRDefault="00237FF0" w:rsidP="00F97618">
      <w:pPr>
        <w:pStyle w:val="a7"/>
        <w:spacing w:line="276" w:lineRule="auto"/>
        <w:ind w:left="0"/>
        <w:jc w:val="right"/>
      </w:pPr>
    </w:p>
    <w:p w14:paraId="5960628E" w14:textId="77777777" w:rsidR="00237FF0" w:rsidRDefault="00237FF0" w:rsidP="00F97618">
      <w:pPr>
        <w:pStyle w:val="a7"/>
        <w:spacing w:line="276" w:lineRule="auto"/>
        <w:ind w:left="0"/>
        <w:jc w:val="right"/>
      </w:pPr>
    </w:p>
    <w:p w14:paraId="797BC142" w14:textId="77777777" w:rsidR="00237FF0" w:rsidRDefault="00237FF0" w:rsidP="00F97618">
      <w:pPr>
        <w:pStyle w:val="a7"/>
        <w:spacing w:line="276" w:lineRule="auto"/>
        <w:ind w:left="0"/>
        <w:jc w:val="right"/>
      </w:pPr>
    </w:p>
    <w:p w14:paraId="17936B7F" w14:textId="77777777" w:rsidR="00237FF0" w:rsidRDefault="00237FF0" w:rsidP="00F97618">
      <w:pPr>
        <w:pStyle w:val="a7"/>
        <w:spacing w:line="276" w:lineRule="auto"/>
        <w:ind w:left="0"/>
        <w:jc w:val="right"/>
      </w:pPr>
    </w:p>
    <w:p w14:paraId="5BAC4DDE" w14:textId="77777777" w:rsidR="00237FF0" w:rsidRDefault="00237FF0" w:rsidP="00F97618">
      <w:pPr>
        <w:pStyle w:val="a7"/>
        <w:spacing w:line="276" w:lineRule="auto"/>
        <w:ind w:left="0"/>
        <w:jc w:val="right"/>
      </w:pPr>
    </w:p>
    <w:p w14:paraId="75A6C5E1" w14:textId="77777777" w:rsidR="00237FF0" w:rsidRDefault="00237FF0" w:rsidP="00F97618">
      <w:pPr>
        <w:pStyle w:val="a7"/>
        <w:spacing w:line="276" w:lineRule="auto"/>
        <w:ind w:left="0"/>
        <w:jc w:val="right"/>
      </w:pPr>
    </w:p>
    <w:p w14:paraId="65A68C6F" w14:textId="77777777" w:rsidR="00237FF0" w:rsidRDefault="00237FF0" w:rsidP="00F97618">
      <w:pPr>
        <w:pStyle w:val="a7"/>
        <w:spacing w:line="276" w:lineRule="auto"/>
        <w:ind w:left="0"/>
        <w:jc w:val="right"/>
      </w:pPr>
    </w:p>
    <w:p w14:paraId="0F28AB3C" w14:textId="77777777" w:rsidR="00237FF0" w:rsidRDefault="00237FF0" w:rsidP="00F97618">
      <w:pPr>
        <w:pStyle w:val="a7"/>
        <w:spacing w:line="276" w:lineRule="auto"/>
        <w:ind w:left="0"/>
        <w:jc w:val="right"/>
      </w:pPr>
    </w:p>
    <w:p w14:paraId="2C0743A1" w14:textId="77777777" w:rsidR="00237FF0" w:rsidRDefault="00237FF0" w:rsidP="00F97618">
      <w:pPr>
        <w:pStyle w:val="a7"/>
        <w:spacing w:line="276" w:lineRule="auto"/>
        <w:ind w:left="0"/>
        <w:jc w:val="right"/>
      </w:pPr>
    </w:p>
    <w:p w14:paraId="3FC07FB5" w14:textId="263DCDA7" w:rsidR="00F97618" w:rsidRPr="005B4C5B" w:rsidRDefault="00F97618" w:rsidP="00F97618">
      <w:pPr>
        <w:pStyle w:val="a7"/>
        <w:spacing w:line="276" w:lineRule="auto"/>
        <w:ind w:left="0"/>
        <w:jc w:val="right"/>
      </w:pPr>
      <w:bookmarkStart w:id="0" w:name="_GoBack"/>
      <w:bookmarkEnd w:id="0"/>
      <w:r w:rsidRPr="005B4C5B">
        <w:lastRenderedPageBreak/>
        <w:t>Приложение 2</w:t>
      </w:r>
    </w:p>
    <w:p w14:paraId="56F027E8" w14:textId="77777777" w:rsidR="00F97618" w:rsidRPr="005B4C5B" w:rsidRDefault="00F97618" w:rsidP="00F97618">
      <w:pPr>
        <w:pStyle w:val="a7"/>
        <w:spacing w:line="276" w:lineRule="auto"/>
        <w:ind w:left="0"/>
        <w:jc w:val="right"/>
      </w:pPr>
      <w:r w:rsidRPr="005B4C5B">
        <w:t>к порядку проведения оценки эффективности</w:t>
      </w:r>
    </w:p>
    <w:p w14:paraId="5637D15D" w14:textId="77777777" w:rsidR="00F97618" w:rsidRPr="005B4C5B" w:rsidRDefault="00F97618" w:rsidP="00F97618">
      <w:pPr>
        <w:pStyle w:val="a7"/>
        <w:spacing w:line="276" w:lineRule="auto"/>
        <w:ind w:left="0"/>
        <w:jc w:val="right"/>
      </w:pPr>
      <w:r w:rsidRPr="005B4C5B">
        <w:t xml:space="preserve"> реализации муниципальных программ </w:t>
      </w:r>
    </w:p>
    <w:p w14:paraId="3667ADB5" w14:textId="77777777" w:rsidR="00F97618" w:rsidRDefault="00F97618" w:rsidP="00F97618">
      <w:pPr>
        <w:pStyle w:val="a7"/>
        <w:spacing w:line="276" w:lineRule="auto"/>
        <w:ind w:left="0"/>
        <w:jc w:val="right"/>
        <w:rPr>
          <w:sz w:val="28"/>
          <w:szCs w:val="28"/>
        </w:rPr>
      </w:pPr>
      <w:r w:rsidRPr="005B4C5B">
        <w:t>в муниципальном образовании «</w:t>
      </w:r>
      <w:proofErr w:type="spellStart"/>
      <w:r w:rsidRPr="005B4C5B">
        <w:t>Куньинская</w:t>
      </w:r>
      <w:proofErr w:type="spellEnd"/>
      <w:r w:rsidRPr="005B4C5B">
        <w:t xml:space="preserve"> волость»</w:t>
      </w:r>
      <w:r>
        <w:rPr>
          <w:sz w:val="28"/>
          <w:szCs w:val="28"/>
        </w:rPr>
        <w:t xml:space="preserve"> </w:t>
      </w:r>
    </w:p>
    <w:p w14:paraId="427FD930" w14:textId="77777777" w:rsidR="00F97618" w:rsidRPr="006F0B3A" w:rsidRDefault="00F97618" w:rsidP="00F97618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DB5180">
        <w:rPr>
          <w:rFonts w:ascii="Arial" w:hAnsi="Arial" w:cs="Arial"/>
          <w:color w:val="333333"/>
          <w:sz w:val="18"/>
          <w:szCs w:val="18"/>
        </w:rPr>
        <w:t> </w:t>
      </w:r>
    </w:p>
    <w:p w14:paraId="3DBBD783" w14:textId="77777777" w:rsidR="00F97618" w:rsidRPr="00930643" w:rsidRDefault="00F97618" w:rsidP="00F976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85"/>
      <w:bookmarkEnd w:id="1"/>
      <w:r w:rsidRPr="00930643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</w:t>
      </w:r>
    </w:p>
    <w:p w14:paraId="6A478498" w14:textId="77777777" w:rsidR="00F97618" w:rsidRPr="00930643" w:rsidRDefault="00F97618" w:rsidP="00F976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64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54B6AA69" w14:textId="77777777" w:rsidR="00F97618" w:rsidRPr="00930643" w:rsidRDefault="00F97618" w:rsidP="00F9761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643">
        <w:rPr>
          <w:rFonts w:ascii="Times New Roman" w:hAnsi="Times New Roman" w:cs="Times New Roman"/>
          <w:b/>
          <w:bCs/>
          <w:sz w:val="28"/>
          <w:szCs w:val="28"/>
        </w:rPr>
        <w:t>«Комплексное развитие систем инфраструктуры и благоустройства</w:t>
      </w:r>
    </w:p>
    <w:p w14:paraId="7EB46D42" w14:textId="77777777" w:rsidR="00F97618" w:rsidRPr="00930643" w:rsidRDefault="00F97618" w:rsidP="00F9761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64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Pr="00930643"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proofErr w:type="spellEnd"/>
      <w:r w:rsidRPr="00930643">
        <w:rPr>
          <w:rFonts w:ascii="Times New Roman" w:hAnsi="Times New Roman" w:cs="Times New Roman"/>
          <w:b/>
          <w:bCs/>
          <w:sz w:val="28"/>
          <w:szCs w:val="28"/>
        </w:rPr>
        <w:t xml:space="preserve"> волость»</w:t>
      </w:r>
    </w:p>
    <w:p w14:paraId="6AD08B7D" w14:textId="77777777" w:rsidR="00F97618" w:rsidRPr="00930643" w:rsidRDefault="00F97618" w:rsidP="00F9761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 2017 – 2024</w:t>
      </w:r>
      <w:r w:rsidRPr="009306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годы»</w:t>
      </w:r>
    </w:p>
    <w:p w14:paraId="5D8426D4" w14:textId="77777777" w:rsidR="00F97618" w:rsidRDefault="00F97618" w:rsidP="00F97618">
      <w:pPr>
        <w:pStyle w:val="a3"/>
        <w:jc w:val="center"/>
      </w:pPr>
      <w:r w:rsidRPr="00930643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31D28CED" w14:textId="77777777" w:rsidR="00F97618" w:rsidRDefault="00F97618" w:rsidP="00F9761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1701"/>
        <w:gridCol w:w="1843"/>
        <w:gridCol w:w="1701"/>
        <w:gridCol w:w="1778"/>
      </w:tblGrid>
      <w:tr w:rsidR="00F97618" w14:paraId="1CB63C4B" w14:textId="77777777" w:rsidTr="00BB64C1">
        <w:tc>
          <w:tcPr>
            <w:tcW w:w="7763" w:type="dxa"/>
            <w:vMerge w:val="restart"/>
          </w:tcPr>
          <w:p w14:paraId="757527E0" w14:textId="77777777" w:rsidR="00F97618" w:rsidRPr="007A208D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14:paraId="2A87BD07" w14:textId="77777777" w:rsidR="00F97618" w:rsidRPr="007A208D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22" w:type="dxa"/>
            <w:gridSpan w:val="3"/>
          </w:tcPr>
          <w:p w14:paraId="346B8ABD" w14:textId="77777777" w:rsidR="00F97618" w:rsidRPr="007A208D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F97618" w14:paraId="0D364D37" w14:textId="77777777" w:rsidTr="00BB64C1">
        <w:tc>
          <w:tcPr>
            <w:tcW w:w="7763" w:type="dxa"/>
            <w:vMerge/>
          </w:tcPr>
          <w:p w14:paraId="1633D59A" w14:textId="77777777" w:rsidR="00F97618" w:rsidRPr="007A208D" w:rsidRDefault="00F97618" w:rsidP="00BB64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D962BF1" w14:textId="77777777" w:rsidR="00F97618" w:rsidRPr="007A208D" w:rsidRDefault="00F97618" w:rsidP="00BB64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20A2D3" w14:textId="77777777" w:rsidR="00F97618" w:rsidRPr="007A208D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</w:t>
            </w:r>
          </w:p>
        </w:tc>
        <w:tc>
          <w:tcPr>
            <w:tcW w:w="1701" w:type="dxa"/>
          </w:tcPr>
          <w:p w14:paraId="30137688" w14:textId="77777777" w:rsidR="00F97618" w:rsidRPr="007A208D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исполнено</w:t>
            </w:r>
          </w:p>
        </w:tc>
        <w:tc>
          <w:tcPr>
            <w:tcW w:w="1778" w:type="dxa"/>
          </w:tcPr>
          <w:p w14:paraId="75B71F3D" w14:textId="77777777" w:rsidR="00F97618" w:rsidRPr="007A208D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97618" w14:paraId="33D14A88" w14:textId="77777777" w:rsidTr="00BB64C1">
        <w:tc>
          <w:tcPr>
            <w:tcW w:w="7763" w:type="dxa"/>
          </w:tcPr>
          <w:p w14:paraId="773CF9BD" w14:textId="77777777" w:rsidR="00F97618" w:rsidRPr="00B11492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11492">
              <w:rPr>
                <w:rFonts w:ascii="Times New Roman" w:eastAsia="Times New Roman" w:hAnsi="Times New Roman" w:cs="Times New Roman"/>
                <w:b/>
              </w:rPr>
              <w:t>Муниципальная программа «Комплексное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развитие систем инфраструктуры и благоустройства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волость» на 2017 – 2024 годы»</w:t>
            </w:r>
          </w:p>
        </w:tc>
        <w:tc>
          <w:tcPr>
            <w:tcW w:w="1701" w:type="dxa"/>
          </w:tcPr>
          <w:p w14:paraId="7945C1CA" w14:textId="77777777" w:rsidR="00F97618" w:rsidRPr="005414A4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</w:t>
            </w:r>
            <w:r w:rsidRPr="005414A4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5414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4286596" w14:textId="77777777" w:rsidR="00F97618" w:rsidRPr="00213A72" w:rsidRDefault="00F97618" w:rsidP="00BB64C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13 063,94309</w:t>
            </w:r>
          </w:p>
        </w:tc>
        <w:tc>
          <w:tcPr>
            <w:tcW w:w="1701" w:type="dxa"/>
          </w:tcPr>
          <w:p w14:paraId="1CCDE112" w14:textId="77777777" w:rsidR="00F97618" w:rsidRPr="00AA02E4" w:rsidRDefault="00F97618" w:rsidP="00BB64C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13 050,02295</w:t>
            </w:r>
          </w:p>
        </w:tc>
        <w:tc>
          <w:tcPr>
            <w:tcW w:w="1778" w:type="dxa"/>
          </w:tcPr>
          <w:p w14:paraId="21401E26" w14:textId="77777777" w:rsidR="00F97618" w:rsidRPr="00AA02E4" w:rsidRDefault="00F97618" w:rsidP="00BB64C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F97618" w14:paraId="7952B0EF" w14:textId="77777777" w:rsidTr="00BB64C1">
        <w:tc>
          <w:tcPr>
            <w:tcW w:w="7763" w:type="dxa"/>
          </w:tcPr>
          <w:p w14:paraId="7F251C1E" w14:textId="57C385A8" w:rsidR="00F97618" w:rsidRPr="00B11492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Доля расходов на Муниципальную программу</w:t>
            </w:r>
            <w:r w:rsidRPr="00B11492">
              <w:rPr>
                <w:rFonts w:ascii="Times New Roman" w:eastAsia="Times New Roman" w:hAnsi="Times New Roman" w:cs="Times New Roman"/>
                <w:b/>
              </w:rPr>
              <w:t xml:space="preserve"> «Комплексное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развитие систем инфраструктуры и благоустройства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волость» на 2017 – 2024годы»</w:t>
            </w:r>
          </w:p>
        </w:tc>
        <w:tc>
          <w:tcPr>
            <w:tcW w:w="1701" w:type="dxa"/>
          </w:tcPr>
          <w:p w14:paraId="4DB4AD7F" w14:textId="77777777" w:rsidR="00F97618" w:rsidRPr="005414A4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A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2770D20E" w14:textId="77777777" w:rsidR="00F97618" w:rsidRPr="00AA02E4" w:rsidRDefault="00F97618" w:rsidP="00BB64C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2E3732A9" w14:textId="77777777" w:rsidR="00F97618" w:rsidRPr="00AA02E4" w:rsidRDefault="00F97618" w:rsidP="00BB64C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78" w:type="dxa"/>
          </w:tcPr>
          <w:p w14:paraId="169F537D" w14:textId="77777777" w:rsidR="00F97618" w:rsidRPr="00AA02E4" w:rsidRDefault="00F97618" w:rsidP="00BB64C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F97618" w14:paraId="7BCB3ABE" w14:textId="77777777" w:rsidTr="00BB64C1">
        <w:tc>
          <w:tcPr>
            <w:tcW w:w="7763" w:type="dxa"/>
          </w:tcPr>
          <w:p w14:paraId="745AA872" w14:textId="77777777" w:rsidR="00F97618" w:rsidRPr="00B11492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Подпрограмма муниципальной программы «Развитие систем и объектов инфраструктуры и благоустройства территории»</w:t>
            </w:r>
          </w:p>
        </w:tc>
        <w:tc>
          <w:tcPr>
            <w:tcW w:w="1701" w:type="dxa"/>
          </w:tcPr>
          <w:p w14:paraId="54FD25B5" w14:textId="77777777" w:rsidR="00F97618" w:rsidRPr="005414A4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E9C7A2E" w14:textId="77777777" w:rsidR="00F97618" w:rsidRPr="00213A72" w:rsidRDefault="00F97618" w:rsidP="00BB64C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8 044,63990</w:t>
            </w:r>
          </w:p>
        </w:tc>
        <w:tc>
          <w:tcPr>
            <w:tcW w:w="1701" w:type="dxa"/>
          </w:tcPr>
          <w:p w14:paraId="2407FFFE" w14:textId="77777777" w:rsidR="00F97618" w:rsidRPr="00AA02E4" w:rsidRDefault="00F97618" w:rsidP="00BB64C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8 044,15176</w:t>
            </w:r>
          </w:p>
        </w:tc>
        <w:tc>
          <w:tcPr>
            <w:tcW w:w="1778" w:type="dxa"/>
          </w:tcPr>
          <w:p w14:paraId="61F47F79" w14:textId="77777777" w:rsidR="00F97618" w:rsidRPr="00AA02E4" w:rsidRDefault="00F97618" w:rsidP="00BB64C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99,99</w:t>
            </w:r>
          </w:p>
        </w:tc>
      </w:tr>
      <w:tr w:rsidR="00F97618" w14:paraId="37879B26" w14:textId="77777777" w:rsidTr="00BB64C1">
        <w:tc>
          <w:tcPr>
            <w:tcW w:w="7763" w:type="dxa"/>
          </w:tcPr>
          <w:p w14:paraId="3E99798B" w14:textId="77777777" w:rsidR="00F97618" w:rsidRPr="00B11492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Доля расхода на подпрограмму муниципальной программы «Развитие систем и объектов инфраструктуры и благоустройства территории»</w:t>
            </w:r>
          </w:p>
        </w:tc>
        <w:tc>
          <w:tcPr>
            <w:tcW w:w="1701" w:type="dxa"/>
          </w:tcPr>
          <w:p w14:paraId="20D8A057" w14:textId="77777777" w:rsidR="00F97618" w:rsidRPr="005414A4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318BF117" w14:textId="77777777" w:rsidR="00F97618" w:rsidRPr="0056280E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61,58</w:t>
            </w:r>
          </w:p>
        </w:tc>
        <w:tc>
          <w:tcPr>
            <w:tcW w:w="1701" w:type="dxa"/>
          </w:tcPr>
          <w:p w14:paraId="60ACBDC5" w14:textId="77777777" w:rsidR="00F97618" w:rsidRPr="005414A4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61,64</w:t>
            </w:r>
          </w:p>
        </w:tc>
        <w:tc>
          <w:tcPr>
            <w:tcW w:w="1778" w:type="dxa"/>
          </w:tcPr>
          <w:p w14:paraId="5DF9142B" w14:textId="77777777" w:rsidR="00F97618" w:rsidRPr="005414A4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100,1</w:t>
            </w:r>
          </w:p>
        </w:tc>
      </w:tr>
    </w:tbl>
    <w:p w14:paraId="6857DF5D" w14:textId="77777777" w:rsidR="00F97618" w:rsidRDefault="00F97618" w:rsidP="00F97618">
      <w:pPr>
        <w:pStyle w:val="a3"/>
        <w:rPr>
          <w:rFonts w:ascii="Times New Roman" w:hAnsi="Times New Roman" w:cs="Times New Roman"/>
          <w:sz w:val="24"/>
          <w:szCs w:val="24"/>
        </w:rPr>
        <w:sectPr w:rsidR="00F97618" w:rsidSect="007252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1701"/>
        <w:gridCol w:w="1843"/>
        <w:gridCol w:w="1701"/>
        <w:gridCol w:w="1778"/>
      </w:tblGrid>
      <w:tr w:rsidR="00F97618" w14:paraId="1BE1BC18" w14:textId="77777777" w:rsidTr="00BB64C1">
        <w:tc>
          <w:tcPr>
            <w:tcW w:w="7763" w:type="dxa"/>
          </w:tcPr>
          <w:p w14:paraId="0E20D578" w14:textId="77777777" w:rsidR="00F97618" w:rsidRPr="000A0C25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</w:t>
            </w:r>
            <w:r w:rsidRPr="000A0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0A0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CAA188A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47C2599" w14:textId="77777777" w:rsidR="00F97618" w:rsidRPr="00213A72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5 953,17811</w:t>
            </w:r>
          </w:p>
        </w:tc>
        <w:tc>
          <w:tcPr>
            <w:tcW w:w="1701" w:type="dxa"/>
          </w:tcPr>
          <w:p w14:paraId="69BB32A6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5 953,17811</w:t>
            </w:r>
          </w:p>
        </w:tc>
        <w:tc>
          <w:tcPr>
            <w:tcW w:w="1778" w:type="dxa"/>
          </w:tcPr>
          <w:p w14:paraId="4D9302DD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41FF41FD" w14:textId="77777777" w:rsidTr="00BB64C1">
        <w:tc>
          <w:tcPr>
            <w:tcW w:w="7763" w:type="dxa"/>
          </w:tcPr>
          <w:p w14:paraId="3DF99619" w14:textId="77777777" w:rsidR="00F97618" w:rsidRPr="000A0C25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0A0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B000B75" w14:textId="77777777" w:rsidR="00F97618" w:rsidRPr="007558AB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3BC46132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45,57</w:t>
            </w:r>
          </w:p>
        </w:tc>
        <w:tc>
          <w:tcPr>
            <w:tcW w:w="1701" w:type="dxa"/>
          </w:tcPr>
          <w:p w14:paraId="77D17EE5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45,62</w:t>
            </w:r>
          </w:p>
        </w:tc>
        <w:tc>
          <w:tcPr>
            <w:tcW w:w="1778" w:type="dxa"/>
          </w:tcPr>
          <w:p w14:paraId="3AFE1F30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F97618" w14:paraId="001F9237" w14:textId="77777777" w:rsidTr="00BB64C1">
        <w:tc>
          <w:tcPr>
            <w:tcW w:w="7763" w:type="dxa"/>
          </w:tcPr>
          <w:p w14:paraId="789360AC" w14:textId="77777777" w:rsidR="00F9761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011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услуг по предоставлению уличного освещения</w:t>
            </w:r>
          </w:p>
          <w:p w14:paraId="48F0978D" w14:textId="77777777" w:rsidR="00F97618" w:rsidRPr="00011A2D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F2D9CF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843" w:type="dxa"/>
          </w:tcPr>
          <w:p w14:paraId="0F9AAF05" w14:textId="77777777" w:rsidR="00F97618" w:rsidRPr="00CD60D3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57,4694</w:t>
            </w:r>
          </w:p>
        </w:tc>
        <w:tc>
          <w:tcPr>
            <w:tcW w:w="1701" w:type="dxa"/>
          </w:tcPr>
          <w:p w14:paraId="3C391DF8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57,4694</w:t>
            </w:r>
          </w:p>
        </w:tc>
        <w:tc>
          <w:tcPr>
            <w:tcW w:w="1778" w:type="dxa"/>
          </w:tcPr>
          <w:p w14:paraId="763F940C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59329C87" w14:textId="77777777" w:rsidTr="00BB64C1">
        <w:tc>
          <w:tcPr>
            <w:tcW w:w="7763" w:type="dxa"/>
          </w:tcPr>
          <w:p w14:paraId="5638F337" w14:textId="77777777" w:rsidR="00F9761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F7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оплату услуг по предоставлению уличного освещения</w:t>
            </w:r>
          </w:p>
          <w:p w14:paraId="61D75767" w14:textId="77777777" w:rsidR="00F97618" w:rsidRPr="004D3F73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40EB27" w14:textId="77777777" w:rsidR="00F97618" w:rsidRPr="007558AB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5E89FDC0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701" w:type="dxa"/>
          </w:tcPr>
          <w:p w14:paraId="6ED88CA2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778" w:type="dxa"/>
          </w:tcPr>
          <w:p w14:paraId="0498138C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40926C58" w14:textId="77777777" w:rsidTr="00BB64C1">
        <w:tc>
          <w:tcPr>
            <w:tcW w:w="7763" w:type="dxa"/>
          </w:tcPr>
          <w:p w14:paraId="05ABC981" w14:textId="77777777" w:rsidR="00F97618" w:rsidRPr="004F57C0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4F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работ по установке, ремонту объектов уличного освещения</w:t>
            </w:r>
          </w:p>
        </w:tc>
        <w:tc>
          <w:tcPr>
            <w:tcW w:w="1701" w:type="dxa"/>
          </w:tcPr>
          <w:p w14:paraId="2A5E00E7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843" w:type="dxa"/>
          </w:tcPr>
          <w:p w14:paraId="735569BE" w14:textId="77777777" w:rsidR="00F97618" w:rsidRPr="002952AA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120,22516</w:t>
            </w:r>
          </w:p>
        </w:tc>
        <w:tc>
          <w:tcPr>
            <w:tcW w:w="1701" w:type="dxa"/>
          </w:tcPr>
          <w:p w14:paraId="2EC69755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120,22516</w:t>
            </w:r>
          </w:p>
        </w:tc>
        <w:tc>
          <w:tcPr>
            <w:tcW w:w="1778" w:type="dxa"/>
          </w:tcPr>
          <w:p w14:paraId="13A874B8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004C4E6E" w14:textId="77777777" w:rsidTr="00BB64C1">
        <w:tc>
          <w:tcPr>
            <w:tcW w:w="7763" w:type="dxa"/>
          </w:tcPr>
          <w:p w14:paraId="4C5339F8" w14:textId="77777777" w:rsidR="00F97618" w:rsidRPr="004F57C0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7C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проведение работ по установке, ремонту объектов уличного освещения</w:t>
            </w:r>
          </w:p>
        </w:tc>
        <w:tc>
          <w:tcPr>
            <w:tcW w:w="1701" w:type="dxa"/>
          </w:tcPr>
          <w:p w14:paraId="2FE3BC4E" w14:textId="77777777" w:rsidR="00F97618" w:rsidRPr="007558AB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4EBBD4AD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701" w:type="dxa"/>
          </w:tcPr>
          <w:p w14:paraId="16DAD09C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778" w:type="dxa"/>
          </w:tcPr>
          <w:p w14:paraId="6381A964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5D597FE6" w14:textId="77777777" w:rsidTr="00BB64C1">
        <w:tc>
          <w:tcPr>
            <w:tcW w:w="7763" w:type="dxa"/>
          </w:tcPr>
          <w:p w14:paraId="0A69710F" w14:textId="77777777" w:rsidR="00F97618" w:rsidRPr="00C86AD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содержание и благоустройство братских захоронений и гражданских кладбищ</w:t>
            </w:r>
          </w:p>
        </w:tc>
        <w:tc>
          <w:tcPr>
            <w:tcW w:w="1701" w:type="dxa"/>
          </w:tcPr>
          <w:p w14:paraId="0A230E8B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843" w:type="dxa"/>
          </w:tcPr>
          <w:p w14:paraId="7DF18DED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438,90501</w:t>
            </w:r>
          </w:p>
        </w:tc>
        <w:tc>
          <w:tcPr>
            <w:tcW w:w="1701" w:type="dxa"/>
          </w:tcPr>
          <w:p w14:paraId="36DEAAD2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438,90501</w:t>
            </w:r>
          </w:p>
        </w:tc>
        <w:tc>
          <w:tcPr>
            <w:tcW w:w="1778" w:type="dxa"/>
          </w:tcPr>
          <w:p w14:paraId="174C18A0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2E964A3E" w14:textId="77777777" w:rsidTr="00BB64C1">
        <w:tc>
          <w:tcPr>
            <w:tcW w:w="7763" w:type="dxa"/>
          </w:tcPr>
          <w:p w14:paraId="4D8C8939" w14:textId="77777777" w:rsidR="00F97618" w:rsidRPr="00C86AD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содержание и благоустройство братских захоронений и гражданских кладбищ</w:t>
            </w:r>
          </w:p>
        </w:tc>
        <w:tc>
          <w:tcPr>
            <w:tcW w:w="1701" w:type="dxa"/>
          </w:tcPr>
          <w:p w14:paraId="2379346A" w14:textId="77777777" w:rsidR="00F97618" w:rsidRPr="007558AB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7BDC7EC7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701" w:type="dxa"/>
          </w:tcPr>
          <w:p w14:paraId="54F881F1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778" w:type="dxa"/>
          </w:tcPr>
          <w:p w14:paraId="5C9DD8E2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0457E364" w14:textId="77777777" w:rsidTr="00BB64C1">
        <w:tc>
          <w:tcPr>
            <w:tcW w:w="7763" w:type="dxa"/>
          </w:tcPr>
          <w:p w14:paraId="56AAF4D4" w14:textId="77777777" w:rsidR="00F9761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ритуальных венков</w:t>
            </w:r>
          </w:p>
          <w:p w14:paraId="777F4DB7" w14:textId="77777777" w:rsidR="00F97618" w:rsidRPr="00C86AD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D56A7A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843" w:type="dxa"/>
          </w:tcPr>
          <w:p w14:paraId="3B62B40B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14:paraId="54A1EF26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78" w:type="dxa"/>
          </w:tcPr>
          <w:p w14:paraId="636066E2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19F406FF" w14:textId="77777777" w:rsidTr="00BB64C1">
        <w:tc>
          <w:tcPr>
            <w:tcW w:w="7763" w:type="dxa"/>
          </w:tcPr>
          <w:p w14:paraId="3ABB2D66" w14:textId="77777777" w:rsidR="00F9761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ритуальных венков</w:t>
            </w:r>
          </w:p>
          <w:p w14:paraId="39C97321" w14:textId="77777777" w:rsidR="00F97618" w:rsidRPr="00C86AD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528100" w14:textId="77777777" w:rsidR="00F97618" w:rsidRPr="007558AB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782B7F77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701" w:type="dxa"/>
          </w:tcPr>
          <w:p w14:paraId="37C5E75A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778" w:type="dxa"/>
          </w:tcPr>
          <w:p w14:paraId="3E4937F2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77266130" w14:textId="77777777" w:rsidTr="00BB64C1">
        <w:tc>
          <w:tcPr>
            <w:tcW w:w="7763" w:type="dxa"/>
          </w:tcPr>
          <w:p w14:paraId="41BD3470" w14:textId="77777777" w:rsidR="00F97618" w:rsidRPr="00C86AD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уборке несанкционированных свалок</w:t>
            </w:r>
          </w:p>
        </w:tc>
        <w:tc>
          <w:tcPr>
            <w:tcW w:w="1701" w:type="dxa"/>
          </w:tcPr>
          <w:p w14:paraId="12917153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  <w:p w14:paraId="70B53F50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4AC8CF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176,97333</w:t>
            </w:r>
          </w:p>
        </w:tc>
        <w:tc>
          <w:tcPr>
            <w:tcW w:w="1701" w:type="dxa"/>
          </w:tcPr>
          <w:p w14:paraId="7406AB00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176,48519</w:t>
            </w:r>
          </w:p>
        </w:tc>
        <w:tc>
          <w:tcPr>
            <w:tcW w:w="1778" w:type="dxa"/>
          </w:tcPr>
          <w:p w14:paraId="3EDB1E4E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F97618" w14:paraId="12251C7D" w14:textId="77777777" w:rsidTr="00BB64C1">
        <w:tc>
          <w:tcPr>
            <w:tcW w:w="7763" w:type="dxa"/>
          </w:tcPr>
          <w:p w14:paraId="166B59E3" w14:textId="77777777" w:rsidR="00F97618" w:rsidRPr="00C86AD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проведение работ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уборке 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>несанкционированных свалок</w:t>
            </w:r>
          </w:p>
        </w:tc>
        <w:tc>
          <w:tcPr>
            <w:tcW w:w="1701" w:type="dxa"/>
          </w:tcPr>
          <w:p w14:paraId="2F641F39" w14:textId="77777777" w:rsidR="00F97618" w:rsidRPr="007558AB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2F0EABAB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701" w:type="dxa"/>
          </w:tcPr>
          <w:p w14:paraId="60DC906B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778" w:type="dxa"/>
          </w:tcPr>
          <w:p w14:paraId="089D35C9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</w:tbl>
    <w:p w14:paraId="34C2B14A" w14:textId="77777777" w:rsidR="00F97618" w:rsidRDefault="00F97618" w:rsidP="00F97618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F97618" w:rsidSect="007252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1701"/>
        <w:gridCol w:w="1843"/>
        <w:gridCol w:w="1701"/>
        <w:gridCol w:w="1778"/>
      </w:tblGrid>
      <w:tr w:rsidR="00F97618" w14:paraId="3381E709" w14:textId="77777777" w:rsidTr="00BB64C1">
        <w:tc>
          <w:tcPr>
            <w:tcW w:w="7763" w:type="dxa"/>
          </w:tcPr>
          <w:p w14:paraId="2C184178" w14:textId="77777777" w:rsidR="00F97618" w:rsidRDefault="00F97618" w:rsidP="00BB64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приобретение, установку и ремонт детских площадок</w:t>
            </w:r>
          </w:p>
          <w:p w14:paraId="39946D6A" w14:textId="77777777" w:rsidR="00F97618" w:rsidRDefault="00F97618" w:rsidP="00BB64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3646AA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14:paraId="5341A25A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</w:tcPr>
          <w:p w14:paraId="17FE322F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78" w:type="dxa"/>
          </w:tcPr>
          <w:p w14:paraId="0DD80699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64940908" w14:textId="77777777" w:rsidTr="00BB64C1">
        <w:tc>
          <w:tcPr>
            <w:tcW w:w="7763" w:type="dxa"/>
          </w:tcPr>
          <w:p w14:paraId="19891ABD" w14:textId="77777777" w:rsidR="00F97618" w:rsidRDefault="00F97618" w:rsidP="00BB64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на приобретение, установку и ремонт детских площадок</w:t>
            </w:r>
          </w:p>
          <w:p w14:paraId="3BD38FAA" w14:textId="77777777" w:rsidR="00F97618" w:rsidRDefault="00F97618" w:rsidP="00BB64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3B3FC7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020A9907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701" w:type="dxa"/>
          </w:tcPr>
          <w:p w14:paraId="6B9D4BF3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778" w:type="dxa"/>
          </w:tcPr>
          <w:p w14:paraId="0C77A224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7CDBC3FD" w14:textId="77777777" w:rsidTr="00BB64C1">
        <w:tc>
          <w:tcPr>
            <w:tcW w:w="7763" w:type="dxa"/>
          </w:tcPr>
          <w:p w14:paraId="1E2B5C76" w14:textId="77777777" w:rsidR="00F9761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основное мероприятие «Реализация народной программы»</w:t>
            </w:r>
          </w:p>
          <w:p w14:paraId="0086EB92" w14:textId="77777777" w:rsidR="00F97618" w:rsidRPr="00C86AD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07E534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0F0D953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701" w:type="dxa"/>
          </w:tcPr>
          <w:p w14:paraId="62CE3DDC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  <w:p w14:paraId="1D2812BE" w14:textId="77777777" w:rsidR="00F97618" w:rsidRPr="007252E7" w:rsidRDefault="00F97618" w:rsidP="00BB6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563B321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3DE82606" w14:textId="77777777" w:rsidTr="00BB64C1">
        <w:tc>
          <w:tcPr>
            <w:tcW w:w="7763" w:type="dxa"/>
          </w:tcPr>
          <w:p w14:paraId="15FABA4C" w14:textId="77777777" w:rsidR="00F97618" w:rsidRDefault="00F97618" w:rsidP="00BB64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</w:t>
            </w:r>
          </w:p>
        </w:tc>
        <w:tc>
          <w:tcPr>
            <w:tcW w:w="1701" w:type="dxa"/>
          </w:tcPr>
          <w:p w14:paraId="4EC9B2FA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2AE3F198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701" w:type="dxa"/>
          </w:tcPr>
          <w:p w14:paraId="05B826B8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  <w:p w14:paraId="04B213CD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EAE405E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19265964" w14:textId="77777777" w:rsidTr="00BB64C1">
        <w:tc>
          <w:tcPr>
            <w:tcW w:w="7763" w:type="dxa"/>
          </w:tcPr>
          <w:p w14:paraId="0E077FC9" w14:textId="77777777" w:rsidR="00F9761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прочих мероприятий по благоустройству поселения</w:t>
            </w:r>
          </w:p>
          <w:p w14:paraId="50BE000F" w14:textId="77777777" w:rsidR="00F97618" w:rsidRPr="00C86AD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152893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843" w:type="dxa"/>
          </w:tcPr>
          <w:p w14:paraId="5AC2632C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</w:tcPr>
          <w:p w14:paraId="6E636BAB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778" w:type="dxa"/>
          </w:tcPr>
          <w:p w14:paraId="77267368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102D94AA" w14:textId="77777777" w:rsidTr="00BB64C1">
        <w:tc>
          <w:tcPr>
            <w:tcW w:w="7763" w:type="dxa"/>
          </w:tcPr>
          <w:p w14:paraId="6F400780" w14:textId="77777777" w:rsidR="00F9761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прочих мероприятий по благоустройству поселения</w:t>
            </w:r>
          </w:p>
          <w:p w14:paraId="066C9FDB" w14:textId="77777777" w:rsidR="00F97618" w:rsidRPr="00C86AD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3D4CD5" w14:textId="77777777" w:rsidR="00F97618" w:rsidRPr="007558AB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1AB94AAB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701" w:type="dxa"/>
          </w:tcPr>
          <w:p w14:paraId="517239F1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778" w:type="dxa"/>
          </w:tcPr>
          <w:p w14:paraId="2625B8C1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3254A1EC" w14:textId="77777777" w:rsidTr="00BB64C1">
        <w:tc>
          <w:tcPr>
            <w:tcW w:w="7763" w:type="dxa"/>
          </w:tcPr>
          <w:p w14:paraId="3FACFB59" w14:textId="77777777" w:rsidR="00F97618" w:rsidRPr="00DB7154" w:rsidRDefault="00F97618" w:rsidP="00BB64C1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>
              <w:rPr>
                <w:rFonts w:ascii="Times New Roman" w:hAnsi="Times New Roman" w:cs="Times New Roman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</w:rPr>
              <w:t>Ущицы</w:t>
            </w:r>
            <w:proofErr w:type="spellEnd"/>
          </w:p>
        </w:tc>
        <w:tc>
          <w:tcPr>
            <w:tcW w:w="1701" w:type="dxa"/>
          </w:tcPr>
          <w:p w14:paraId="6A336B02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843" w:type="dxa"/>
          </w:tcPr>
          <w:p w14:paraId="519D1839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701" w:type="dxa"/>
          </w:tcPr>
          <w:p w14:paraId="12B71D26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78" w:type="dxa"/>
          </w:tcPr>
          <w:p w14:paraId="15E5F780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5A29570E" w14:textId="77777777" w:rsidTr="00BB64C1">
        <w:tc>
          <w:tcPr>
            <w:tcW w:w="7763" w:type="dxa"/>
          </w:tcPr>
          <w:p w14:paraId="73D4ABF4" w14:textId="77777777" w:rsidR="00F97618" w:rsidRPr="007034A7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</w:t>
            </w:r>
            <w:r>
              <w:rPr>
                <w:rFonts w:ascii="Times New Roman" w:hAnsi="Times New Roman" w:cs="Times New Roman"/>
              </w:rPr>
              <w:t>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>
              <w:rPr>
                <w:rFonts w:ascii="Times New Roman" w:hAnsi="Times New Roman" w:cs="Times New Roman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</w:rPr>
              <w:t>Ущицы</w:t>
            </w:r>
            <w:proofErr w:type="spellEnd"/>
          </w:p>
        </w:tc>
        <w:tc>
          <w:tcPr>
            <w:tcW w:w="1701" w:type="dxa"/>
          </w:tcPr>
          <w:p w14:paraId="40D5ABF2" w14:textId="77777777" w:rsidR="00F97618" w:rsidRPr="007558AB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603249F0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701" w:type="dxa"/>
          </w:tcPr>
          <w:p w14:paraId="044B7307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778" w:type="dxa"/>
          </w:tcPr>
          <w:p w14:paraId="5D888A2A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4E78CAFE" w14:textId="77777777" w:rsidTr="00BB64C1">
        <w:tc>
          <w:tcPr>
            <w:tcW w:w="7763" w:type="dxa"/>
          </w:tcPr>
          <w:p w14:paraId="7EFDA034" w14:textId="77777777" w:rsidR="00F9761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асходов 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>
              <w:rPr>
                <w:rFonts w:ascii="Times New Roman" w:hAnsi="Times New Roman" w:cs="Times New Roman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</w:rPr>
              <w:t>Ущицы</w:t>
            </w:r>
            <w:proofErr w:type="spellEnd"/>
          </w:p>
        </w:tc>
        <w:tc>
          <w:tcPr>
            <w:tcW w:w="1701" w:type="dxa"/>
          </w:tcPr>
          <w:p w14:paraId="62F7EF36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14:paraId="5CA0E26D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  <w:tc>
          <w:tcPr>
            <w:tcW w:w="1701" w:type="dxa"/>
          </w:tcPr>
          <w:p w14:paraId="231B5A73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  <w:tc>
          <w:tcPr>
            <w:tcW w:w="1778" w:type="dxa"/>
          </w:tcPr>
          <w:p w14:paraId="6B69A200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3A7A37F8" w14:textId="77777777" w:rsidTr="00BB64C1">
        <w:tc>
          <w:tcPr>
            <w:tcW w:w="7763" w:type="dxa"/>
          </w:tcPr>
          <w:p w14:paraId="0B1048D2" w14:textId="77777777" w:rsidR="00F97618" w:rsidRPr="001130FB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130FB">
              <w:rPr>
                <w:rFonts w:ascii="Times New Roman" w:eastAsia="Times New Roman" w:hAnsi="Times New Roman" w:cs="Times New Roman"/>
              </w:rPr>
              <w:t xml:space="preserve">Доля расходов </w:t>
            </w:r>
            <w:r w:rsidRPr="001130FB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асходов 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>
              <w:rPr>
                <w:rFonts w:ascii="Times New Roman" w:hAnsi="Times New Roman" w:cs="Times New Roman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</w:rPr>
              <w:t>Ущицы</w:t>
            </w:r>
            <w:proofErr w:type="spellEnd"/>
          </w:p>
        </w:tc>
        <w:tc>
          <w:tcPr>
            <w:tcW w:w="1701" w:type="dxa"/>
          </w:tcPr>
          <w:p w14:paraId="0AC64BE7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745A8574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701" w:type="dxa"/>
          </w:tcPr>
          <w:p w14:paraId="4FBE973F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778" w:type="dxa"/>
          </w:tcPr>
          <w:p w14:paraId="5DBD1923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4DD4F053" w14:textId="77777777" w:rsidTr="00BB64C1">
        <w:tc>
          <w:tcPr>
            <w:tcW w:w="7763" w:type="dxa"/>
          </w:tcPr>
          <w:p w14:paraId="7DC20047" w14:textId="77777777" w:rsidR="00F9761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Расходы на развитие институтов территориального общественного самоуправления и поддержку проектов местных инициатив ТОС «Радуга» д. Шейкино</w:t>
            </w:r>
          </w:p>
        </w:tc>
        <w:tc>
          <w:tcPr>
            <w:tcW w:w="1701" w:type="dxa"/>
          </w:tcPr>
          <w:p w14:paraId="1691A62C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CA09B8E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701" w:type="dxa"/>
          </w:tcPr>
          <w:p w14:paraId="687C91EA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778" w:type="dxa"/>
          </w:tcPr>
          <w:p w14:paraId="0DF6BD9D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0C630A74" w14:textId="77777777" w:rsidTr="00BB64C1">
        <w:tc>
          <w:tcPr>
            <w:tcW w:w="7763" w:type="dxa"/>
          </w:tcPr>
          <w:p w14:paraId="7D147425" w14:textId="77777777" w:rsidR="00F97618" w:rsidRDefault="00F97618" w:rsidP="00BB64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03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</w:t>
            </w:r>
            <w:r>
              <w:rPr>
                <w:rFonts w:ascii="Times New Roman" w:hAnsi="Times New Roman" w:cs="Times New Roman"/>
              </w:rPr>
              <w:t>на развитие институтов территориального общественного самоуправления и поддержку проектов местных инициатив ТОС «Радуга» д. Шейкино</w:t>
            </w:r>
          </w:p>
        </w:tc>
        <w:tc>
          <w:tcPr>
            <w:tcW w:w="1701" w:type="dxa"/>
          </w:tcPr>
          <w:p w14:paraId="14B8A109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0A0697D6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701" w:type="dxa"/>
          </w:tcPr>
          <w:p w14:paraId="39FB9DBF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778" w:type="dxa"/>
          </w:tcPr>
          <w:p w14:paraId="04DF7A4A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4E94C601" w14:textId="77777777" w:rsidR="00F97618" w:rsidRDefault="00F97618" w:rsidP="00F976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97618" w:rsidSect="007252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1701"/>
        <w:gridCol w:w="1843"/>
        <w:gridCol w:w="1701"/>
        <w:gridCol w:w="1778"/>
      </w:tblGrid>
      <w:tr w:rsidR="00F97618" w14:paraId="4A2F7455" w14:textId="77777777" w:rsidTr="00BB64C1">
        <w:tc>
          <w:tcPr>
            <w:tcW w:w="7763" w:type="dxa"/>
          </w:tcPr>
          <w:p w14:paraId="3C7CE13E" w14:textId="77777777" w:rsidR="00F97618" w:rsidRDefault="00F97618" w:rsidP="00BB64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асходов на развитие институтов территориального общественного самоуправления и поддержку проектов местных инициатив ТОС «Радуга» д. Шейкино</w:t>
            </w:r>
          </w:p>
        </w:tc>
        <w:tc>
          <w:tcPr>
            <w:tcW w:w="1701" w:type="dxa"/>
          </w:tcPr>
          <w:p w14:paraId="1DD9C8F0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14:paraId="46FE689E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1,86869</w:t>
            </w:r>
          </w:p>
        </w:tc>
        <w:tc>
          <w:tcPr>
            <w:tcW w:w="1701" w:type="dxa"/>
          </w:tcPr>
          <w:p w14:paraId="29004F8A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1,86869</w:t>
            </w:r>
          </w:p>
        </w:tc>
        <w:tc>
          <w:tcPr>
            <w:tcW w:w="1778" w:type="dxa"/>
          </w:tcPr>
          <w:p w14:paraId="0BF82851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4AC0A8FB" w14:textId="77777777" w:rsidTr="00BB64C1">
        <w:tc>
          <w:tcPr>
            <w:tcW w:w="7763" w:type="dxa"/>
          </w:tcPr>
          <w:p w14:paraId="198EB09B" w14:textId="77777777" w:rsidR="00F97618" w:rsidRDefault="00F97618" w:rsidP="00BB64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</w:t>
            </w:r>
            <w:r w:rsidRPr="001130FB">
              <w:rPr>
                <w:rFonts w:ascii="Times New Roman" w:eastAsia="Times New Roman" w:hAnsi="Times New Roman" w:cs="Times New Roman"/>
              </w:rPr>
              <w:t xml:space="preserve">оля расходов </w:t>
            </w:r>
            <w:r w:rsidRPr="001130FB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асходов на развитие институтов территориального общественного самоуправления и поддержку проектов местных инициатив ТОС «Радуга» д. Шейкино</w:t>
            </w:r>
          </w:p>
        </w:tc>
        <w:tc>
          <w:tcPr>
            <w:tcW w:w="1701" w:type="dxa"/>
          </w:tcPr>
          <w:p w14:paraId="1219E7FA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06E5281B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01" w:type="dxa"/>
          </w:tcPr>
          <w:p w14:paraId="204055D3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78" w:type="dxa"/>
          </w:tcPr>
          <w:p w14:paraId="5F29341A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0864561E" w14:textId="77777777" w:rsidTr="00BB64C1">
        <w:tc>
          <w:tcPr>
            <w:tcW w:w="7763" w:type="dxa"/>
          </w:tcPr>
          <w:p w14:paraId="5C1F6F5C" w14:textId="77777777" w:rsidR="00F9761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14:paraId="3D0015E2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843" w:type="dxa"/>
          </w:tcPr>
          <w:p w14:paraId="47544370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701" w:type="dxa"/>
          </w:tcPr>
          <w:p w14:paraId="06ABEC58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778" w:type="dxa"/>
          </w:tcPr>
          <w:p w14:paraId="0C96987B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13D07DC8" w14:textId="77777777" w:rsidTr="00BB64C1">
        <w:tc>
          <w:tcPr>
            <w:tcW w:w="7763" w:type="dxa"/>
          </w:tcPr>
          <w:p w14:paraId="0C486F8E" w14:textId="77777777" w:rsidR="00F97618" w:rsidRPr="006E18A5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14:paraId="51EC45F8" w14:textId="77777777" w:rsidR="00F97618" w:rsidRPr="007558AB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70451B73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701" w:type="dxa"/>
          </w:tcPr>
          <w:p w14:paraId="263AFB3F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778" w:type="dxa"/>
          </w:tcPr>
          <w:p w14:paraId="3FC56C17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18" w14:paraId="4F8E9FA9" w14:textId="77777777" w:rsidTr="00BB64C1">
        <w:tc>
          <w:tcPr>
            <w:tcW w:w="7763" w:type="dxa"/>
          </w:tcPr>
          <w:p w14:paraId="407629D0" w14:textId="77777777" w:rsidR="00F9761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14:paraId="102EE755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3" w:type="dxa"/>
          </w:tcPr>
          <w:p w14:paraId="726D6864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01" w:type="dxa"/>
          </w:tcPr>
          <w:p w14:paraId="6A4AAD3A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78" w:type="dxa"/>
          </w:tcPr>
          <w:p w14:paraId="4DE46F4C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0F4FF2D6" w14:textId="77777777" w:rsidTr="00BB64C1">
        <w:tc>
          <w:tcPr>
            <w:tcW w:w="7763" w:type="dxa"/>
          </w:tcPr>
          <w:p w14:paraId="2D8FE333" w14:textId="77777777" w:rsidR="00F9761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14:paraId="040BD5FA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551C7F02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701" w:type="dxa"/>
          </w:tcPr>
          <w:p w14:paraId="4141497E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778" w:type="dxa"/>
          </w:tcPr>
          <w:p w14:paraId="00AD317B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48CCD2FB" w14:textId="77777777" w:rsidTr="00BB64C1">
        <w:tc>
          <w:tcPr>
            <w:tcW w:w="7763" w:type="dxa"/>
          </w:tcPr>
          <w:p w14:paraId="0923A33C" w14:textId="77777777" w:rsidR="00F97618" w:rsidRPr="006E18A5" w:rsidRDefault="00F97618" w:rsidP="00BB64C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«Обеспечение безопасности населения и объектов на территории поселения»</w:t>
            </w:r>
          </w:p>
        </w:tc>
        <w:tc>
          <w:tcPr>
            <w:tcW w:w="1701" w:type="dxa"/>
          </w:tcPr>
          <w:p w14:paraId="3739E936" w14:textId="77777777" w:rsidR="00F97618" w:rsidRPr="006E2671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843" w:type="dxa"/>
          </w:tcPr>
          <w:p w14:paraId="43B4857C" w14:textId="77777777" w:rsidR="00F97618" w:rsidRPr="0084712C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  <w:tc>
          <w:tcPr>
            <w:tcW w:w="1701" w:type="dxa"/>
          </w:tcPr>
          <w:p w14:paraId="7F71C581" w14:textId="77777777" w:rsidR="00F97618" w:rsidRPr="0084712C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  <w:tc>
          <w:tcPr>
            <w:tcW w:w="1778" w:type="dxa"/>
          </w:tcPr>
          <w:p w14:paraId="4AB2CF70" w14:textId="77777777" w:rsidR="00F97618" w:rsidRPr="0084712C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F97618" w14:paraId="62FF5D61" w14:textId="77777777" w:rsidTr="00BB64C1">
        <w:tc>
          <w:tcPr>
            <w:tcW w:w="7763" w:type="dxa"/>
          </w:tcPr>
          <w:p w14:paraId="74C6B21C" w14:textId="77777777" w:rsidR="00F97618" w:rsidRPr="006E18A5" w:rsidRDefault="00F97618" w:rsidP="00BB64C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</w:t>
            </w:r>
            <w:r w:rsidRPr="006E1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муниципальной программы «Обеспечение безопасности населения и объектов на территории поселения»</w:t>
            </w:r>
          </w:p>
        </w:tc>
        <w:tc>
          <w:tcPr>
            <w:tcW w:w="1701" w:type="dxa"/>
          </w:tcPr>
          <w:p w14:paraId="05ABCE97" w14:textId="77777777" w:rsidR="00F97618" w:rsidRPr="006E2671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2B21386B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0,06</w:t>
            </w:r>
          </w:p>
        </w:tc>
        <w:tc>
          <w:tcPr>
            <w:tcW w:w="1701" w:type="dxa"/>
          </w:tcPr>
          <w:p w14:paraId="347E383D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0,06</w:t>
            </w:r>
          </w:p>
        </w:tc>
        <w:tc>
          <w:tcPr>
            <w:tcW w:w="1778" w:type="dxa"/>
          </w:tcPr>
          <w:p w14:paraId="69404E0E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F97618" w14:paraId="48E201B4" w14:textId="77777777" w:rsidTr="00BB64C1">
        <w:tc>
          <w:tcPr>
            <w:tcW w:w="7763" w:type="dxa"/>
          </w:tcPr>
          <w:p w14:paraId="79AE3A76" w14:textId="77777777" w:rsidR="00F97618" w:rsidRDefault="00F97618" w:rsidP="00BB64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монтаж и обслуживание системы пожарной сигнализации Административного здания</w:t>
            </w:r>
          </w:p>
        </w:tc>
        <w:tc>
          <w:tcPr>
            <w:tcW w:w="1701" w:type="dxa"/>
          </w:tcPr>
          <w:p w14:paraId="2C05B41C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843" w:type="dxa"/>
          </w:tcPr>
          <w:p w14:paraId="71DB57BB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701" w:type="dxa"/>
          </w:tcPr>
          <w:p w14:paraId="06C19EAB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778" w:type="dxa"/>
          </w:tcPr>
          <w:p w14:paraId="4CF0B1CE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421D1DC5" w14:textId="77777777" w:rsidTr="00BB64C1">
        <w:tc>
          <w:tcPr>
            <w:tcW w:w="7763" w:type="dxa"/>
          </w:tcPr>
          <w:p w14:paraId="21683660" w14:textId="77777777" w:rsidR="00F97618" w:rsidRDefault="00F97618" w:rsidP="00BB64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монтаж и обслуживание системы пожарной сигнализации Административного здания</w:t>
            </w:r>
          </w:p>
        </w:tc>
        <w:tc>
          <w:tcPr>
            <w:tcW w:w="1701" w:type="dxa"/>
          </w:tcPr>
          <w:p w14:paraId="35FACE80" w14:textId="77777777" w:rsidR="00F97618" w:rsidRPr="007558AB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71D0E53B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701" w:type="dxa"/>
          </w:tcPr>
          <w:p w14:paraId="75F6F560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778" w:type="dxa"/>
          </w:tcPr>
          <w:p w14:paraId="1E306847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6A997318" w14:textId="77777777" w:rsidTr="00BB64C1">
        <w:tc>
          <w:tcPr>
            <w:tcW w:w="7763" w:type="dxa"/>
          </w:tcPr>
          <w:p w14:paraId="720BEE52" w14:textId="77777777" w:rsidR="00F97618" w:rsidRPr="006E18A5" w:rsidRDefault="00F97618" w:rsidP="00BB64C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701" w:type="dxa"/>
          </w:tcPr>
          <w:p w14:paraId="4EC2C53C" w14:textId="77777777" w:rsidR="00F97618" w:rsidRPr="006E2671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843" w:type="dxa"/>
          </w:tcPr>
          <w:p w14:paraId="21157BF8" w14:textId="77777777" w:rsidR="00F97618" w:rsidRPr="0084712C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4 712,10319</w:t>
            </w:r>
          </w:p>
        </w:tc>
        <w:tc>
          <w:tcPr>
            <w:tcW w:w="1701" w:type="dxa"/>
          </w:tcPr>
          <w:p w14:paraId="5041A585" w14:textId="77777777" w:rsidR="00F97618" w:rsidRPr="0084712C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4 698,67119</w:t>
            </w:r>
          </w:p>
        </w:tc>
        <w:tc>
          <w:tcPr>
            <w:tcW w:w="1778" w:type="dxa"/>
          </w:tcPr>
          <w:p w14:paraId="0177C3A6" w14:textId="77777777" w:rsidR="00F97618" w:rsidRPr="0084712C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</w:tr>
      <w:tr w:rsidR="00F97618" w14:paraId="6998FE60" w14:textId="77777777" w:rsidTr="00BB64C1">
        <w:tc>
          <w:tcPr>
            <w:tcW w:w="7763" w:type="dxa"/>
          </w:tcPr>
          <w:p w14:paraId="1BE15DFA" w14:textId="77777777" w:rsidR="00F97618" w:rsidRPr="006E18A5" w:rsidRDefault="00F97618" w:rsidP="00BB64C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</w:t>
            </w:r>
            <w:r w:rsidRPr="006E1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701" w:type="dxa"/>
          </w:tcPr>
          <w:p w14:paraId="2FDF013C" w14:textId="77777777" w:rsidR="00F97618" w:rsidRPr="006E2671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193F243B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36,07</w:t>
            </w:r>
          </w:p>
        </w:tc>
        <w:tc>
          <w:tcPr>
            <w:tcW w:w="1701" w:type="dxa"/>
          </w:tcPr>
          <w:p w14:paraId="265D9F36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36,01</w:t>
            </w:r>
          </w:p>
        </w:tc>
        <w:tc>
          <w:tcPr>
            <w:tcW w:w="1778" w:type="dxa"/>
          </w:tcPr>
          <w:p w14:paraId="70B1A1CC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99,8</w:t>
            </w:r>
          </w:p>
        </w:tc>
      </w:tr>
      <w:tr w:rsidR="00F97618" w14:paraId="6E763680" w14:textId="77777777" w:rsidTr="00BB64C1">
        <w:tc>
          <w:tcPr>
            <w:tcW w:w="7763" w:type="dxa"/>
          </w:tcPr>
          <w:p w14:paraId="2D639F0A" w14:textId="77777777" w:rsidR="00F97618" w:rsidRDefault="00F97618" w:rsidP="00BB6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еспечение деятельности Главы по</w:t>
            </w: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  <w:p w14:paraId="61D90744" w14:textId="77777777" w:rsidR="00F97618" w:rsidRPr="006E18A5" w:rsidRDefault="00F97618" w:rsidP="00BB64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F8A43A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843" w:type="dxa"/>
          </w:tcPr>
          <w:p w14:paraId="26C12DD2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692,20145</w:t>
            </w:r>
          </w:p>
        </w:tc>
        <w:tc>
          <w:tcPr>
            <w:tcW w:w="1701" w:type="dxa"/>
          </w:tcPr>
          <w:p w14:paraId="5C07A894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692,20145</w:t>
            </w:r>
          </w:p>
        </w:tc>
        <w:tc>
          <w:tcPr>
            <w:tcW w:w="1778" w:type="dxa"/>
          </w:tcPr>
          <w:p w14:paraId="2CDB270F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053ED971" w14:textId="77777777" w:rsidTr="00BB64C1">
        <w:tc>
          <w:tcPr>
            <w:tcW w:w="7763" w:type="dxa"/>
          </w:tcPr>
          <w:p w14:paraId="4815B45A" w14:textId="77777777" w:rsidR="00F97618" w:rsidRDefault="00F97618" w:rsidP="00BB64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еспечение деятельности Главы по</w:t>
            </w: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  <w:p w14:paraId="03B4B13F" w14:textId="77777777" w:rsidR="00F97618" w:rsidRPr="006E18A5" w:rsidRDefault="00F97618" w:rsidP="00BB64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007B7A" w14:textId="77777777" w:rsidR="00F97618" w:rsidRPr="007558AB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1B8DDD00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701" w:type="dxa"/>
          </w:tcPr>
          <w:p w14:paraId="2C640F22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778" w:type="dxa"/>
          </w:tcPr>
          <w:p w14:paraId="15A565CB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7860EE9F" w14:textId="77777777" w:rsidTr="00BB64C1">
        <w:tc>
          <w:tcPr>
            <w:tcW w:w="7763" w:type="dxa"/>
          </w:tcPr>
          <w:p w14:paraId="57287C78" w14:textId="77777777" w:rsidR="00F97618" w:rsidRDefault="00F97618" w:rsidP="00BB64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</w:t>
            </w: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обеспечение деятельности Администрации поселения</w:t>
            </w:r>
          </w:p>
          <w:p w14:paraId="473BFF2E" w14:textId="77777777" w:rsidR="00F97618" w:rsidRPr="006E18A5" w:rsidRDefault="00F97618" w:rsidP="00BB64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B95DA7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843" w:type="dxa"/>
          </w:tcPr>
          <w:p w14:paraId="594AB69E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3 310,75598</w:t>
            </w:r>
          </w:p>
        </w:tc>
        <w:tc>
          <w:tcPr>
            <w:tcW w:w="1701" w:type="dxa"/>
          </w:tcPr>
          <w:p w14:paraId="224CBB45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3310,75598</w:t>
            </w:r>
          </w:p>
        </w:tc>
        <w:tc>
          <w:tcPr>
            <w:tcW w:w="1778" w:type="dxa"/>
          </w:tcPr>
          <w:p w14:paraId="74B900CF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7DEE125D" w14:textId="77777777" w:rsidTr="00BB64C1">
        <w:tc>
          <w:tcPr>
            <w:tcW w:w="7763" w:type="dxa"/>
          </w:tcPr>
          <w:p w14:paraId="39AF397B" w14:textId="77777777" w:rsidR="00F97618" w:rsidRDefault="00F97618" w:rsidP="00BB64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обеспечение деятельности Администрации поселения</w:t>
            </w:r>
          </w:p>
          <w:p w14:paraId="123CF6EF" w14:textId="77777777" w:rsidR="00F97618" w:rsidRPr="006E18A5" w:rsidRDefault="00F97618" w:rsidP="00BB64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D9DABB" w14:textId="77777777" w:rsidR="00F97618" w:rsidRPr="007558AB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0BA922B6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25,34</w:t>
            </w:r>
          </w:p>
        </w:tc>
        <w:tc>
          <w:tcPr>
            <w:tcW w:w="1701" w:type="dxa"/>
          </w:tcPr>
          <w:p w14:paraId="72A54D5F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25,37</w:t>
            </w:r>
          </w:p>
        </w:tc>
        <w:tc>
          <w:tcPr>
            <w:tcW w:w="1778" w:type="dxa"/>
          </w:tcPr>
          <w:p w14:paraId="4A962AA0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F97618" w14:paraId="209C84B1" w14:textId="77777777" w:rsidTr="00BB64C1">
        <w:tc>
          <w:tcPr>
            <w:tcW w:w="7763" w:type="dxa"/>
          </w:tcPr>
          <w:p w14:paraId="31437C9C" w14:textId="77777777" w:rsidR="00F97618" w:rsidRPr="00F2263F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</w:tcPr>
          <w:p w14:paraId="05104C36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843" w:type="dxa"/>
          </w:tcPr>
          <w:p w14:paraId="5D48576E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268,94</w:t>
            </w:r>
          </w:p>
        </w:tc>
        <w:tc>
          <w:tcPr>
            <w:tcW w:w="1701" w:type="dxa"/>
          </w:tcPr>
          <w:p w14:paraId="3B4F106C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255,508</w:t>
            </w:r>
          </w:p>
        </w:tc>
        <w:tc>
          <w:tcPr>
            <w:tcW w:w="1778" w:type="dxa"/>
          </w:tcPr>
          <w:p w14:paraId="6335C391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F97618" w14:paraId="0944FC30" w14:textId="77777777" w:rsidTr="00BB64C1">
        <w:tc>
          <w:tcPr>
            <w:tcW w:w="7763" w:type="dxa"/>
          </w:tcPr>
          <w:p w14:paraId="2F9B4D2C" w14:textId="77777777" w:rsidR="00F97618" w:rsidRPr="00F2263F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</w:tcPr>
          <w:p w14:paraId="73EC66C6" w14:textId="77777777" w:rsidR="00F97618" w:rsidRPr="007558AB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4F2FB94F" w14:textId="77777777" w:rsidR="00F97618" w:rsidRPr="007252E7" w:rsidRDefault="00F97618" w:rsidP="00BB64C1">
            <w:pPr>
              <w:pStyle w:val="a3"/>
              <w:tabs>
                <w:tab w:val="left" w:pos="510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1701" w:type="dxa"/>
          </w:tcPr>
          <w:p w14:paraId="74E4DD71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778" w:type="dxa"/>
          </w:tcPr>
          <w:p w14:paraId="0B103EC7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F97618" w14:paraId="5DFF6F8F" w14:textId="77777777" w:rsidTr="00BB64C1">
        <w:tc>
          <w:tcPr>
            <w:tcW w:w="7763" w:type="dxa"/>
          </w:tcPr>
          <w:p w14:paraId="368B7124" w14:textId="77777777" w:rsidR="00F97618" w:rsidRDefault="00F97618" w:rsidP="00BB64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доплату к пенсиям муниципальным служащим</w:t>
            </w:r>
          </w:p>
          <w:p w14:paraId="1E80324B" w14:textId="77777777" w:rsidR="00F97618" w:rsidRPr="00F2263F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163446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843" w:type="dxa"/>
          </w:tcPr>
          <w:p w14:paraId="69E030C7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193,30926</w:t>
            </w:r>
          </w:p>
        </w:tc>
        <w:tc>
          <w:tcPr>
            <w:tcW w:w="1701" w:type="dxa"/>
          </w:tcPr>
          <w:p w14:paraId="58BC29D8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193,30926</w:t>
            </w:r>
          </w:p>
        </w:tc>
        <w:tc>
          <w:tcPr>
            <w:tcW w:w="1778" w:type="dxa"/>
          </w:tcPr>
          <w:p w14:paraId="459E1E5B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35C16C47" w14:textId="77777777" w:rsidTr="00BB64C1">
        <w:tc>
          <w:tcPr>
            <w:tcW w:w="7763" w:type="dxa"/>
          </w:tcPr>
          <w:p w14:paraId="2B67AD5F" w14:textId="77777777" w:rsidR="00F9761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доплату к пенсиям муниципальным служащим</w:t>
            </w:r>
          </w:p>
          <w:p w14:paraId="4372E8FB" w14:textId="77777777" w:rsidR="00F97618" w:rsidRPr="00F2263F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60CC5D" w14:textId="77777777" w:rsidR="00F97618" w:rsidRPr="007558AB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5E8CC3D4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701" w:type="dxa"/>
          </w:tcPr>
          <w:p w14:paraId="5941971F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778" w:type="dxa"/>
          </w:tcPr>
          <w:p w14:paraId="444F6ACF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09EE8BB2" w14:textId="77777777" w:rsidTr="00BB64C1">
        <w:tc>
          <w:tcPr>
            <w:tcW w:w="7763" w:type="dxa"/>
          </w:tcPr>
          <w:p w14:paraId="5863BAE8" w14:textId="77777777" w:rsidR="00F9761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единовременные выплаты отдельным категориям граждан</w:t>
            </w:r>
          </w:p>
          <w:p w14:paraId="05062B54" w14:textId="77777777" w:rsidR="00F97618" w:rsidRPr="00F2263F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B8EF36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843" w:type="dxa"/>
          </w:tcPr>
          <w:p w14:paraId="49BDBF36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701" w:type="dxa"/>
          </w:tcPr>
          <w:p w14:paraId="0F5D573B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778" w:type="dxa"/>
          </w:tcPr>
          <w:p w14:paraId="0AE83965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52603A6A" w14:textId="77777777" w:rsidTr="00BB64C1">
        <w:tc>
          <w:tcPr>
            <w:tcW w:w="7763" w:type="dxa"/>
          </w:tcPr>
          <w:p w14:paraId="1F71E164" w14:textId="77777777" w:rsidR="00F97618" w:rsidRPr="00F2263F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единовременные выплаты отдельным категориям граждан</w:t>
            </w:r>
          </w:p>
        </w:tc>
        <w:tc>
          <w:tcPr>
            <w:tcW w:w="1701" w:type="dxa"/>
          </w:tcPr>
          <w:p w14:paraId="6EE075DE" w14:textId="77777777" w:rsidR="00F97618" w:rsidRPr="007558AB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3416BCDC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701" w:type="dxa"/>
          </w:tcPr>
          <w:p w14:paraId="67581D76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778" w:type="dxa"/>
          </w:tcPr>
          <w:p w14:paraId="3A6F1408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6B027310" w14:textId="77777777" w:rsidTr="00BB64C1">
        <w:tc>
          <w:tcPr>
            <w:tcW w:w="7763" w:type="dxa"/>
          </w:tcPr>
          <w:p w14:paraId="50ADE799" w14:textId="77777777" w:rsidR="00F9761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составление правил землепользования и застройки поселений</w:t>
            </w:r>
          </w:p>
        </w:tc>
        <w:tc>
          <w:tcPr>
            <w:tcW w:w="1701" w:type="dxa"/>
          </w:tcPr>
          <w:p w14:paraId="3A9AB26C" w14:textId="77777777" w:rsidR="00F97618" w:rsidRPr="007558AB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843" w:type="dxa"/>
          </w:tcPr>
          <w:p w14:paraId="5BBBAAE8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14:paraId="49985FAC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9B17B5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778" w:type="dxa"/>
          </w:tcPr>
          <w:p w14:paraId="59E96CDE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675F2FB9" w14:textId="77777777" w:rsidTr="00BB64C1">
        <w:tc>
          <w:tcPr>
            <w:tcW w:w="7763" w:type="dxa"/>
          </w:tcPr>
          <w:p w14:paraId="580514A9" w14:textId="77777777" w:rsidR="00F9761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составление правил землепользования и застройки поселений</w:t>
            </w:r>
          </w:p>
        </w:tc>
        <w:tc>
          <w:tcPr>
            <w:tcW w:w="1701" w:type="dxa"/>
          </w:tcPr>
          <w:p w14:paraId="55F68E4E" w14:textId="77777777" w:rsidR="00F97618" w:rsidRPr="007558AB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6EBE2A4A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701" w:type="dxa"/>
          </w:tcPr>
          <w:p w14:paraId="10693E90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778" w:type="dxa"/>
          </w:tcPr>
          <w:p w14:paraId="3091E086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4EFF8D83" w14:textId="77777777" w:rsidTr="00BB64C1">
        <w:tc>
          <w:tcPr>
            <w:tcW w:w="7763" w:type="dxa"/>
          </w:tcPr>
          <w:p w14:paraId="49B6AB24" w14:textId="77777777" w:rsidR="00F9761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иные межбюджетные трансферты на осуществление работ по разработке проекта генерального плана правил землепользования и застройки поселений</w:t>
            </w:r>
          </w:p>
        </w:tc>
        <w:tc>
          <w:tcPr>
            <w:tcW w:w="1701" w:type="dxa"/>
          </w:tcPr>
          <w:p w14:paraId="7FD0633C" w14:textId="77777777" w:rsidR="00F97618" w:rsidRPr="007558AB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843" w:type="dxa"/>
          </w:tcPr>
          <w:p w14:paraId="787BE8DC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99,8965</w:t>
            </w:r>
          </w:p>
        </w:tc>
        <w:tc>
          <w:tcPr>
            <w:tcW w:w="1701" w:type="dxa"/>
          </w:tcPr>
          <w:p w14:paraId="44A127B3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99,8965</w:t>
            </w:r>
          </w:p>
        </w:tc>
        <w:tc>
          <w:tcPr>
            <w:tcW w:w="1778" w:type="dxa"/>
          </w:tcPr>
          <w:p w14:paraId="757CC787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15722362" w14:textId="77777777" w:rsidTr="00BB64C1">
        <w:tc>
          <w:tcPr>
            <w:tcW w:w="7763" w:type="dxa"/>
          </w:tcPr>
          <w:p w14:paraId="3CE4C404" w14:textId="77777777" w:rsidR="00F9761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иные межбюджетные трансферты на осуществление работ по разработке проекта генерального плана правил землепользования и застройки поселений</w:t>
            </w:r>
          </w:p>
        </w:tc>
        <w:tc>
          <w:tcPr>
            <w:tcW w:w="1701" w:type="dxa"/>
          </w:tcPr>
          <w:p w14:paraId="2F4096BC" w14:textId="77777777" w:rsidR="00F97618" w:rsidRPr="007558AB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5BE3767F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701" w:type="dxa"/>
          </w:tcPr>
          <w:p w14:paraId="4045DBED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778" w:type="dxa"/>
          </w:tcPr>
          <w:p w14:paraId="5312DB41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F97618" w14:paraId="3728433E" w14:textId="77777777" w:rsidTr="00BB64C1">
        <w:tc>
          <w:tcPr>
            <w:tcW w:w="7763" w:type="dxa"/>
          </w:tcPr>
          <w:p w14:paraId="56C4271D" w14:textId="77777777" w:rsidR="00F97618" w:rsidRPr="002736CE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701" w:type="dxa"/>
          </w:tcPr>
          <w:p w14:paraId="3E1D6C6F" w14:textId="77777777" w:rsidR="00F97618" w:rsidRPr="006E2671" w:rsidRDefault="00F97618" w:rsidP="00BB64C1">
            <w:pPr>
              <w:jc w:val="center"/>
              <w:rPr>
                <w:b/>
              </w:rPr>
            </w:pPr>
            <w:proofErr w:type="spellStart"/>
            <w:proofErr w:type="gramStart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843" w:type="dxa"/>
          </w:tcPr>
          <w:p w14:paraId="09D5C38E" w14:textId="77777777" w:rsidR="00F97618" w:rsidRPr="0084712C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701" w:type="dxa"/>
          </w:tcPr>
          <w:p w14:paraId="68BBE145" w14:textId="77777777" w:rsidR="00F97618" w:rsidRPr="0084712C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778" w:type="dxa"/>
          </w:tcPr>
          <w:p w14:paraId="0ABE073C" w14:textId="77777777" w:rsidR="00F97618" w:rsidRPr="0084712C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14:paraId="1EA86F14" w14:textId="77777777" w:rsidR="00F97618" w:rsidRDefault="00F97618" w:rsidP="00F9761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F97618" w:rsidSect="007252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1701"/>
        <w:gridCol w:w="1843"/>
        <w:gridCol w:w="1701"/>
        <w:gridCol w:w="1778"/>
      </w:tblGrid>
      <w:tr w:rsidR="00F97618" w14:paraId="6A4616F3" w14:textId="77777777" w:rsidTr="00BB64C1">
        <w:tc>
          <w:tcPr>
            <w:tcW w:w="7763" w:type="dxa"/>
          </w:tcPr>
          <w:p w14:paraId="3EBA05AB" w14:textId="77777777" w:rsidR="00F97618" w:rsidRPr="002736CE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Доля расходов на подпрограмму муниципальной программы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701" w:type="dxa"/>
          </w:tcPr>
          <w:p w14:paraId="01783BD4" w14:textId="77777777" w:rsidR="00F97618" w:rsidRPr="006E2671" w:rsidRDefault="00F97618" w:rsidP="00BB6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7C9BEB29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2,30</w:t>
            </w:r>
          </w:p>
        </w:tc>
        <w:tc>
          <w:tcPr>
            <w:tcW w:w="1701" w:type="dxa"/>
          </w:tcPr>
          <w:p w14:paraId="0499781D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2,30</w:t>
            </w:r>
          </w:p>
        </w:tc>
        <w:tc>
          <w:tcPr>
            <w:tcW w:w="1778" w:type="dxa"/>
          </w:tcPr>
          <w:p w14:paraId="0EA1A510" w14:textId="77777777" w:rsidR="00F97618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F97618" w14:paraId="062B0394" w14:textId="77777777" w:rsidTr="00BB64C1">
        <w:tc>
          <w:tcPr>
            <w:tcW w:w="7763" w:type="dxa"/>
          </w:tcPr>
          <w:p w14:paraId="1DEB54B3" w14:textId="77777777" w:rsidR="00F97618" w:rsidRPr="00F2263F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</w:tcPr>
          <w:p w14:paraId="681D2A7F" w14:textId="77777777" w:rsidR="00F97618" w:rsidRDefault="00F97618" w:rsidP="00BB64C1">
            <w:pPr>
              <w:jc w:val="center"/>
            </w:pPr>
            <w:proofErr w:type="spellStart"/>
            <w:proofErr w:type="gramStart"/>
            <w:r w:rsidRPr="00061CB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843" w:type="dxa"/>
          </w:tcPr>
          <w:p w14:paraId="41F43150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</w:tcPr>
          <w:p w14:paraId="5014A879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78" w:type="dxa"/>
          </w:tcPr>
          <w:p w14:paraId="438FFEB3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660BCC21" w14:textId="77777777" w:rsidTr="00BB64C1">
        <w:tc>
          <w:tcPr>
            <w:tcW w:w="7763" w:type="dxa"/>
          </w:tcPr>
          <w:p w14:paraId="3B35037B" w14:textId="77777777" w:rsidR="00F97618" w:rsidRPr="00F2263F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</w:tcPr>
          <w:p w14:paraId="7BD360CB" w14:textId="77777777" w:rsidR="00F97618" w:rsidRPr="007558AB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77354726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701" w:type="dxa"/>
          </w:tcPr>
          <w:p w14:paraId="51F7834D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778" w:type="dxa"/>
          </w:tcPr>
          <w:p w14:paraId="1F74FC9D" w14:textId="77777777" w:rsidR="00F97618" w:rsidRPr="007252E7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7618" w14:paraId="496726B3" w14:textId="77777777" w:rsidTr="00BB64C1">
        <w:tc>
          <w:tcPr>
            <w:tcW w:w="7763" w:type="dxa"/>
          </w:tcPr>
          <w:p w14:paraId="6DA2F78F" w14:textId="77777777" w:rsidR="00F9761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«Развитие физической культуры и спорта на территории поселения»</w:t>
            </w:r>
          </w:p>
        </w:tc>
        <w:tc>
          <w:tcPr>
            <w:tcW w:w="1701" w:type="dxa"/>
          </w:tcPr>
          <w:p w14:paraId="20002688" w14:textId="77777777" w:rsidR="00F97618" w:rsidRPr="007558AB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843" w:type="dxa"/>
          </w:tcPr>
          <w:p w14:paraId="40D2F35E" w14:textId="77777777" w:rsidR="00F97618" w:rsidRPr="00912ABD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77CF2D52" w14:textId="77777777" w:rsidR="00F97618" w:rsidRPr="00912ABD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14:paraId="620A8A43" w14:textId="77777777" w:rsidR="00F97618" w:rsidRPr="00912ABD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97618" w14:paraId="6F88998D" w14:textId="77777777" w:rsidTr="00BB64C1">
        <w:tc>
          <w:tcPr>
            <w:tcW w:w="7763" w:type="dxa"/>
          </w:tcPr>
          <w:p w14:paraId="15446C42" w14:textId="77777777" w:rsidR="00F97618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 муниципальной программы «Развитие физической культуры и спорта на территории поселения»</w:t>
            </w:r>
          </w:p>
        </w:tc>
        <w:tc>
          <w:tcPr>
            <w:tcW w:w="1701" w:type="dxa"/>
          </w:tcPr>
          <w:p w14:paraId="7CF9E189" w14:textId="77777777" w:rsidR="00F97618" w:rsidRPr="007558AB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194E4280" w14:textId="77777777" w:rsidR="00F97618" w:rsidRPr="00912ABD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A59FA8B" w14:textId="77777777" w:rsidR="00F97618" w:rsidRPr="00912ABD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14:paraId="18EDA2BB" w14:textId="77777777" w:rsidR="00F97618" w:rsidRPr="00912ABD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97618" w14:paraId="36214A2A" w14:textId="77777777" w:rsidTr="00BB64C1">
        <w:tc>
          <w:tcPr>
            <w:tcW w:w="7763" w:type="dxa"/>
          </w:tcPr>
          <w:p w14:paraId="6677AA36" w14:textId="77777777" w:rsidR="00F97618" w:rsidRPr="00164266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2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иные межбюджетные трансферты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701" w:type="dxa"/>
          </w:tcPr>
          <w:p w14:paraId="17C9BA5A" w14:textId="77777777" w:rsidR="00F97618" w:rsidRPr="00164266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61CB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1843" w:type="dxa"/>
          </w:tcPr>
          <w:p w14:paraId="30FED547" w14:textId="77777777" w:rsidR="00F97618" w:rsidRPr="00164266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3B48E2AE" w14:textId="77777777" w:rsidR="00F97618" w:rsidRPr="00164266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14:paraId="762CF789" w14:textId="77777777" w:rsidR="00F97618" w:rsidRPr="00164266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F97618" w14:paraId="2308344C" w14:textId="77777777" w:rsidTr="00BB64C1">
        <w:tc>
          <w:tcPr>
            <w:tcW w:w="7763" w:type="dxa"/>
          </w:tcPr>
          <w:p w14:paraId="36270FCA" w14:textId="77777777" w:rsidR="00F97618" w:rsidRPr="00164266" w:rsidRDefault="00F97618" w:rsidP="00BB64C1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р</w:t>
            </w:r>
            <w:r w:rsidRPr="001642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асход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</w:t>
            </w:r>
            <w:r w:rsidRPr="001642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иные межбюджетные трансферты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701" w:type="dxa"/>
          </w:tcPr>
          <w:p w14:paraId="13958CC1" w14:textId="77777777" w:rsidR="00F97618" w:rsidRPr="00164266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6B458FD1" w14:textId="77777777" w:rsidR="00F97618" w:rsidRPr="00164266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6AB3E9B" w14:textId="77777777" w:rsidR="00F97618" w:rsidRPr="00164266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14:paraId="528DBFE9" w14:textId="77777777" w:rsidR="00F97618" w:rsidRPr="00164266" w:rsidRDefault="00F97618" w:rsidP="00BB64C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0CCB1B9C" w14:textId="77777777" w:rsidR="00F97618" w:rsidRDefault="00F97618" w:rsidP="00F97618">
      <w:pPr>
        <w:pStyle w:val="a3"/>
        <w:jc w:val="both"/>
        <w:rPr>
          <w:color w:val="333333"/>
        </w:rPr>
      </w:pPr>
      <w:r>
        <w:rPr>
          <w:color w:val="333333"/>
        </w:rPr>
        <w:t xml:space="preserve">             </w:t>
      </w:r>
    </w:p>
    <w:p w14:paraId="66EED489" w14:textId="77777777" w:rsidR="00F97618" w:rsidRDefault="00F97618" w:rsidP="00F97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</w:rPr>
        <w:tab/>
      </w:r>
      <w:r w:rsidRPr="005C037C">
        <w:rPr>
          <w:rFonts w:ascii="Times New Roman" w:hAnsi="Times New Roman" w:cs="Times New Roman"/>
          <w:color w:val="333333"/>
          <w:sz w:val="28"/>
          <w:szCs w:val="28"/>
        </w:rPr>
        <w:t xml:space="preserve">Муниципальная программа </w:t>
      </w:r>
      <w:r w:rsidRPr="005C037C">
        <w:rPr>
          <w:rFonts w:ascii="Times New Roman" w:hAnsi="Times New Roman" w:cs="Times New Roman"/>
          <w:sz w:val="28"/>
          <w:szCs w:val="28"/>
        </w:rPr>
        <w:t>«Комплексное развитие систем инфраструктуры и благоустройства муниципального образования «</w:t>
      </w:r>
      <w:proofErr w:type="spellStart"/>
      <w:r w:rsidRPr="005C037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волость»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2017 – 2024</w:t>
      </w:r>
      <w:r w:rsidRPr="005C037C">
        <w:rPr>
          <w:rFonts w:ascii="Times New Roman" w:hAnsi="Times New Roman" w:cs="Times New Roman"/>
          <w:sz w:val="28"/>
          <w:szCs w:val="28"/>
        </w:rPr>
        <w:t xml:space="preserve"> годы» разра</w:t>
      </w:r>
      <w:r>
        <w:rPr>
          <w:rFonts w:ascii="Times New Roman" w:hAnsi="Times New Roman" w:cs="Times New Roman"/>
          <w:sz w:val="28"/>
          <w:szCs w:val="28"/>
        </w:rPr>
        <w:t>ботана и утверждена сроком на восем</w:t>
      </w:r>
      <w:r w:rsidRPr="005C037C">
        <w:rPr>
          <w:rFonts w:ascii="Times New Roman" w:hAnsi="Times New Roman" w:cs="Times New Roman"/>
          <w:sz w:val="28"/>
          <w:szCs w:val="28"/>
        </w:rPr>
        <w:t xml:space="preserve">ь лет. </w:t>
      </w:r>
    </w:p>
    <w:p w14:paraId="735C73B1" w14:textId="77777777" w:rsidR="00F97618" w:rsidRPr="005C037C" w:rsidRDefault="00F97618" w:rsidP="00F976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7C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предусмотрено из средств бюджета сельского поселения «</w:t>
      </w:r>
      <w:proofErr w:type="spellStart"/>
      <w:r w:rsidRPr="005C037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5C037C">
        <w:rPr>
          <w:rFonts w:ascii="Times New Roman" w:hAnsi="Times New Roman" w:cs="Times New Roman"/>
          <w:sz w:val="28"/>
          <w:szCs w:val="28"/>
        </w:rPr>
        <w:t xml:space="preserve"> волость» в </w:t>
      </w:r>
      <w:proofErr w:type="gramStart"/>
      <w:r w:rsidRPr="005C037C">
        <w:rPr>
          <w:rFonts w:ascii="Times New Roman" w:hAnsi="Times New Roman" w:cs="Times New Roman"/>
          <w:sz w:val="28"/>
          <w:szCs w:val="28"/>
        </w:rPr>
        <w:t xml:space="preserve">сумме  </w:t>
      </w:r>
      <w:r>
        <w:rPr>
          <w:rFonts w:ascii="Times New Roman" w:hAnsi="Times New Roman" w:cs="Times New Roman"/>
          <w:color w:val="333333"/>
          <w:sz w:val="28"/>
          <w:szCs w:val="28"/>
        </w:rPr>
        <w:t>13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 063,9430</w:t>
      </w:r>
      <w:r w:rsidRPr="005C037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C037C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Pr="005C037C">
        <w:rPr>
          <w:rFonts w:ascii="Times New Roman" w:hAnsi="Times New Roman" w:cs="Times New Roman"/>
          <w:sz w:val="28"/>
          <w:szCs w:val="28"/>
        </w:rPr>
        <w:tab/>
      </w:r>
    </w:p>
    <w:p w14:paraId="3CCF4B08" w14:textId="77777777" w:rsidR="00F97618" w:rsidRPr="00B607D5" w:rsidRDefault="00F97618" w:rsidP="00F97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37C">
        <w:rPr>
          <w:rFonts w:ascii="Times New Roman" w:hAnsi="Times New Roman" w:cs="Times New Roman"/>
          <w:sz w:val="28"/>
          <w:szCs w:val="28"/>
        </w:rPr>
        <w:tab/>
        <w:t xml:space="preserve">В ходе реализации программы проведен </w:t>
      </w:r>
      <w:proofErr w:type="gramStart"/>
      <w:r w:rsidRPr="005C037C">
        <w:rPr>
          <w:rFonts w:ascii="Times New Roman" w:hAnsi="Times New Roman" w:cs="Times New Roman"/>
          <w:sz w:val="28"/>
          <w:szCs w:val="28"/>
        </w:rPr>
        <w:t>комплекс мероприятий</w:t>
      </w:r>
      <w:proofErr w:type="gramEnd"/>
      <w:r w:rsidRPr="005C037C">
        <w:rPr>
          <w:rFonts w:ascii="Times New Roman" w:hAnsi="Times New Roman" w:cs="Times New Roman"/>
          <w:sz w:val="28"/>
          <w:szCs w:val="28"/>
        </w:rPr>
        <w:t xml:space="preserve"> направленный на улучшение условий жизнедеятельности жителей поселения.</w:t>
      </w:r>
      <w:r w:rsidRPr="005C037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C037C">
        <w:rPr>
          <w:rFonts w:ascii="Times New Roman" w:hAnsi="Times New Roman" w:cs="Times New Roman"/>
          <w:sz w:val="28"/>
          <w:szCs w:val="28"/>
        </w:rPr>
        <w:t xml:space="preserve">Степень эффективности реализации муниципальной </w:t>
      </w:r>
      <w:proofErr w:type="gramStart"/>
      <w:r w:rsidRPr="005C037C">
        <w:rPr>
          <w:rFonts w:ascii="Times New Roman" w:hAnsi="Times New Roman" w:cs="Times New Roman"/>
          <w:sz w:val="28"/>
          <w:szCs w:val="28"/>
        </w:rPr>
        <w:t>программы  высокая</w:t>
      </w:r>
      <w:proofErr w:type="gramEnd"/>
      <w:r w:rsidRPr="005C037C">
        <w:rPr>
          <w:rFonts w:ascii="Times New Roman" w:hAnsi="Times New Roman" w:cs="Times New Roman"/>
          <w:sz w:val="28"/>
          <w:szCs w:val="28"/>
        </w:rPr>
        <w:t xml:space="preserve">, </w:t>
      </w:r>
      <w:r w:rsidRPr="00B607D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B607D5">
        <w:rPr>
          <w:rFonts w:ascii="Times New Roman" w:hAnsi="Times New Roman" w:cs="Times New Roman"/>
          <w:b/>
          <w:bCs/>
          <w:sz w:val="28"/>
          <w:szCs w:val="28"/>
        </w:rPr>
        <w:t>99,9 %.</w:t>
      </w:r>
      <w:r w:rsidRPr="00B607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E43F3" w14:textId="77777777" w:rsidR="00F97618" w:rsidRPr="00B607D5" w:rsidRDefault="00F97618" w:rsidP="00F97618"/>
    <w:p w14:paraId="00B3FD7F" w14:textId="27573A82" w:rsidR="00F97618" w:rsidRPr="00F97618" w:rsidRDefault="00F97618" w:rsidP="00F97618">
      <w:pPr>
        <w:tabs>
          <w:tab w:val="left" w:pos="5004"/>
        </w:tabs>
        <w:sectPr w:rsidR="00F97618" w:rsidRPr="00F97618" w:rsidSect="00F9761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tab/>
      </w:r>
    </w:p>
    <w:p w14:paraId="43FFA7CA" w14:textId="12EF4843" w:rsidR="00C43BB4" w:rsidRDefault="00C43BB4"/>
    <w:sectPr w:rsidR="00C43BB4" w:rsidSect="000B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AE5"/>
    <w:rsid w:val="00006278"/>
    <w:rsid w:val="000A43AF"/>
    <w:rsid w:val="000B157A"/>
    <w:rsid w:val="00237FF0"/>
    <w:rsid w:val="002F400C"/>
    <w:rsid w:val="00622AE5"/>
    <w:rsid w:val="00896B3A"/>
    <w:rsid w:val="00904894"/>
    <w:rsid w:val="00A076D0"/>
    <w:rsid w:val="00AC6CF6"/>
    <w:rsid w:val="00C43BB4"/>
    <w:rsid w:val="00F9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6B72"/>
  <w15:docId w15:val="{4F276EC4-CA57-49BB-B980-07CC53B5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AE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976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97618"/>
    <w:rPr>
      <w:color w:val="800080"/>
      <w:u w:val="single"/>
    </w:rPr>
  </w:style>
  <w:style w:type="paragraph" w:customStyle="1" w:styleId="msonormal0">
    <w:name w:val="msonormal"/>
    <w:basedOn w:val="a"/>
    <w:rsid w:val="00F9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F97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6">
    <w:name w:val="font6"/>
    <w:basedOn w:val="a"/>
    <w:rsid w:val="00F97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</w:rPr>
  </w:style>
  <w:style w:type="paragraph" w:customStyle="1" w:styleId="xl66">
    <w:name w:val="xl66"/>
    <w:basedOn w:val="a"/>
    <w:rsid w:val="00F97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F976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F97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F97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F976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a"/>
    <w:rsid w:val="00F976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F9761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97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F9761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F97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8">
    <w:name w:val="xl98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F97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101">
    <w:name w:val="xl101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18"/>
      <w:szCs w:val="18"/>
    </w:rPr>
  </w:style>
  <w:style w:type="paragraph" w:customStyle="1" w:styleId="xl102">
    <w:name w:val="xl102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F97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F97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97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97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table" w:styleId="a6">
    <w:name w:val="Table Grid"/>
    <w:basedOn w:val="a1"/>
    <w:uiPriority w:val="59"/>
    <w:rsid w:val="00F976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9761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F9761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3876</Words>
  <Characters>22095</Characters>
  <Application>Microsoft Office Word</Application>
  <DocSecurity>0</DocSecurity>
  <Lines>184</Lines>
  <Paragraphs>51</Paragraphs>
  <ScaleCrop>false</ScaleCrop>
  <Company/>
  <LinksUpToDate>false</LinksUpToDate>
  <CharactersWithSpaces>25920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16</cp:revision>
  <cp:lastPrinted>2021-02-26T08:19:00Z</cp:lastPrinted>
  <dcterms:created xsi:type="dcterms:W3CDTF">2021-02-12T06:12:00Z</dcterms:created>
  <dcterms:modified xsi:type="dcterms:W3CDTF">2023-02-28T06:02:00Z</dcterms:modified>
</cp:coreProperties>
</file>